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A6" w:rsidRDefault="00DD4FA6" w:rsidP="00DD4FA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Приложение</w:t>
      </w:r>
    </w:p>
    <w:p w:rsidR="00DD4FA6" w:rsidRDefault="00DD4FA6" w:rsidP="00DD4FA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 решению Совета поселения</w:t>
      </w:r>
    </w:p>
    <w:p w:rsidR="00DD4FA6" w:rsidRDefault="00DD4FA6" w:rsidP="00DD4FA6">
      <w:pPr>
        <w:jc w:val="right"/>
        <w:rPr>
          <w:b/>
          <w:bCs/>
          <w:sz w:val="26"/>
          <w:szCs w:val="2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от 13.02.2013 г.  №   251</w:t>
      </w:r>
      <w:r>
        <w:rPr>
          <w:sz w:val="24"/>
          <w:szCs w:val="24"/>
        </w:rPr>
        <w:tab/>
      </w:r>
      <w:r>
        <w:rPr>
          <w:b/>
          <w:bCs/>
          <w:sz w:val="26"/>
          <w:szCs w:val="26"/>
        </w:rPr>
        <w:t xml:space="preserve"> </w:t>
      </w:r>
    </w:p>
    <w:p w:rsidR="00305B78" w:rsidRDefault="00206A86" w:rsidP="00DB76A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Ведомственный план муниципального заказа</w:t>
      </w:r>
      <w:r w:rsidR="00305B78">
        <w:rPr>
          <w:b/>
          <w:bCs/>
          <w:sz w:val="26"/>
          <w:szCs w:val="26"/>
        </w:rPr>
        <w:t xml:space="preserve"> на поставки товаров,</w:t>
      </w:r>
      <w:r w:rsidR="00DB76AB">
        <w:rPr>
          <w:b/>
          <w:bCs/>
          <w:sz w:val="26"/>
          <w:szCs w:val="26"/>
        </w:rPr>
        <w:t xml:space="preserve"> </w:t>
      </w:r>
      <w:r w:rsidR="00305B78">
        <w:rPr>
          <w:b/>
          <w:bCs/>
          <w:sz w:val="26"/>
          <w:szCs w:val="26"/>
        </w:rPr>
        <w:t xml:space="preserve">выполнение работ, оказание услуг для нужд </w:t>
      </w:r>
      <w:bookmarkStart w:id="0" w:name="_GoBack"/>
      <w:bookmarkEnd w:id="0"/>
    </w:p>
    <w:tbl>
      <w:tblPr>
        <w:tblW w:w="157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566"/>
        <w:gridCol w:w="540"/>
        <w:gridCol w:w="366"/>
        <w:gridCol w:w="201"/>
        <w:gridCol w:w="706"/>
        <w:gridCol w:w="708"/>
        <w:gridCol w:w="996"/>
        <w:gridCol w:w="420"/>
        <w:gridCol w:w="2415"/>
        <w:gridCol w:w="992"/>
        <w:gridCol w:w="76"/>
        <w:gridCol w:w="1200"/>
        <w:gridCol w:w="501"/>
        <w:gridCol w:w="993"/>
        <w:gridCol w:w="65"/>
        <w:gridCol w:w="360"/>
        <w:gridCol w:w="283"/>
        <w:gridCol w:w="1592"/>
        <w:gridCol w:w="33"/>
        <w:gridCol w:w="142"/>
        <w:gridCol w:w="165"/>
        <w:gridCol w:w="340"/>
        <w:gridCol w:w="568"/>
        <w:gridCol w:w="61"/>
        <w:gridCol w:w="1134"/>
      </w:tblGrid>
      <w:tr w:rsidR="00305B78" w:rsidRPr="00305B78" w:rsidTr="00DB76AB">
        <w:trPr>
          <w:gridAfter w:val="21"/>
          <w:wAfter w:w="13750" w:type="dxa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B78" w:rsidRPr="00305B78" w:rsidRDefault="00305B78" w:rsidP="00DB76AB">
            <w:pPr>
              <w:rPr>
                <w:sz w:val="26"/>
                <w:szCs w:val="26"/>
              </w:rPr>
            </w:pPr>
            <w:r w:rsidRPr="00305B78">
              <w:rPr>
                <w:sz w:val="26"/>
                <w:szCs w:val="26"/>
              </w:rPr>
              <w:t>на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5B78" w:rsidRPr="008F0E3B" w:rsidRDefault="008F0E3B" w:rsidP="00DB76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201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B78" w:rsidRPr="00305B78" w:rsidRDefault="00305B78" w:rsidP="00DB76AB">
            <w:pPr>
              <w:ind w:left="57"/>
              <w:rPr>
                <w:sz w:val="26"/>
                <w:szCs w:val="26"/>
              </w:rPr>
            </w:pPr>
            <w:r w:rsidRPr="00305B78">
              <w:rPr>
                <w:sz w:val="26"/>
                <w:szCs w:val="26"/>
              </w:rPr>
              <w:t>год</w:t>
            </w:r>
          </w:p>
        </w:tc>
      </w:tr>
      <w:tr w:rsidR="00305B78" w:rsidRPr="00305B78" w:rsidTr="00DB76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268" w:type="dxa"/>
        </w:trPr>
        <w:tc>
          <w:tcPr>
            <w:tcW w:w="4423" w:type="dxa"/>
            <w:gridSpan w:val="8"/>
          </w:tcPr>
          <w:p w:rsidR="00305B78" w:rsidRPr="00305B78" w:rsidRDefault="00305B78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9072" w:type="dxa"/>
            <w:gridSpan w:val="13"/>
          </w:tcPr>
          <w:p w:rsidR="00305B78" w:rsidRPr="00305B78" w:rsidRDefault="00290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учреждение администрация городского поселения Игрим</w:t>
            </w:r>
          </w:p>
        </w:tc>
      </w:tr>
      <w:tr w:rsidR="00305B78" w:rsidRPr="00305B78" w:rsidTr="00DB76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268" w:type="dxa"/>
        </w:trPr>
        <w:tc>
          <w:tcPr>
            <w:tcW w:w="4423" w:type="dxa"/>
            <w:gridSpan w:val="8"/>
          </w:tcPr>
          <w:p w:rsidR="00305B78" w:rsidRPr="00305B78" w:rsidRDefault="00305B78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Юридический адрес, телефон, электронная почта заказчика</w:t>
            </w:r>
          </w:p>
        </w:tc>
        <w:tc>
          <w:tcPr>
            <w:tcW w:w="9072" w:type="dxa"/>
            <w:gridSpan w:val="13"/>
          </w:tcPr>
          <w:p w:rsidR="00305B78" w:rsidRPr="00305B78" w:rsidRDefault="00290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628146 Ханты-Мансийский автономный округ-Югра, Тюменская область, Березовский район, п. Игрим, ул. Губкина д. 1</w:t>
            </w:r>
            <w:r w:rsidR="000E7B8C">
              <w:rPr>
                <w:sz w:val="22"/>
                <w:szCs w:val="22"/>
              </w:rPr>
              <w:t xml:space="preserve">, </w:t>
            </w:r>
            <w:r w:rsidR="009B0D6E">
              <w:rPr>
                <w:sz w:val="22"/>
                <w:szCs w:val="22"/>
              </w:rPr>
              <w:t xml:space="preserve"> 8(34674)3-10-70</w:t>
            </w:r>
          </w:p>
        </w:tc>
      </w:tr>
      <w:tr w:rsidR="00305B78" w:rsidRPr="00305B78" w:rsidTr="00DB76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268" w:type="dxa"/>
        </w:trPr>
        <w:tc>
          <w:tcPr>
            <w:tcW w:w="4423" w:type="dxa"/>
            <w:gridSpan w:val="8"/>
          </w:tcPr>
          <w:p w:rsidR="00305B78" w:rsidRPr="00305B78" w:rsidRDefault="00305B78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ИНН</w:t>
            </w:r>
          </w:p>
        </w:tc>
        <w:tc>
          <w:tcPr>
            <w:tcW w:w="9072" w:type="dxa"/>
            <w:gridSpan w:val="13"/>
          </w:tcPr>
          <w:p w:rsidR="00305B78" w:rsidRPr="00305B78" w:rsidRDefault="00290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8613005891</w:t>
            </w:r>
          </w:p>
        </w:tc>
      </w:tr>
      <w:tr w:rsidR="00305B78" w:rsidRPr="00305B78" w:rsidTr="00DB76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268" w:type="dxa"/>
        </w:trPr>
        <w:tc>
          <w:tcPr>
            <w:tcW w:w="4423" w:type="dxa"/>
            <w:gridSpan w:val="8"/>
          </w:tcPr>
          <w:p w:rsidR="00305B78" w:rsidRPr="00305B78" w:rsidRDefault="00305B78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КПП</w:t>
            </w:r>
          </w:p>
        </w:tc>
        <w:tc>
          <w:tcPr>
            <w:tcW w:w="9072" w:type="dxa"/>
            <w:gridSpan w:val="13"/>
          </w:tcPr>
          <w:p w:rsidR="00305B78" w:rsidRPr="00305B78" w:rsidRDefault="00290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861301001</w:t>
            </w:r>
          </w:p>
        </w:tc>
      </w:tr>
      <w:tr w:rsidR="00305B78" w:rsidRPr="00305B78" w:rsidTr="00DB76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268" w:type="dxa"/>
        </w:trPr>
        <w:tc>
          <w:tcPr>
            <w:tcW w:w="4423" w:type="dxa"/>
            <w:gridSpan w:val="8"/>
          </w:tcPr>
          <w:p w:rsidR="00305B78" w:rsidRPr="00305B78" w:rsidRDefault="00305B78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ОКАТО</w:t>
            </w:r>
          </w:p>
        </w:tc>
        <w:tc>
          <w:tcPr>
            <w:tcW w:w="9072" w:type="dxa"/>
            <w:gridSpan w:val="13"/>
          </w:tcPr>
          <w:p w:rsidR="00305B78" w:rsidRPr="00305B78" w:rsidRDefault="000E7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71112654000</w:t>
            </w:r>
          </w:p>
        </w:tc>
      </w:tr>
      <w:tr w:rsidR="00305B78" w:rsidRPr="00646B37" w:rsidTr="00646B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06" w:type="dxa"/>
            <w:gridSpan w:val="2"/>
            <w:vMerge w:val="restart"/>
            <w:vAlign w:val="center"/>
          </w:tcPr>
          <w:p w:rsidR="00305B78" w:rsidRPr="00646B37" w:rsidRDefault="00305B78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КБК</w:t>
            </w:r>
          </w:p>
        </w:tc>
        <w:tc>
          <w:tcPr>
            <w:tcW w:w="906" w:type="dxa"/>
            <w:gridSpan w:val="2"/>
            <w:vMerge w:val="restart"/>
            <w:vAlign w:val="center"/>
          </w:tcPr>
          <w:p w:rsidR="00305B78" w:rsidRPr="00646B37" w:rsidRDefault="00305B78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ОКВЭД</w:t>
            </w:r>
          </w:p>
        </w:tc>
        <w:tc>
          <w:tcPr>
            <w:tcW w:w="907" w:type="dxa"/>
            <w:gridSpan w:val="2"/>
            <w:vMerge w:val="restart"/>
            <w:vAlign w:val="center"/>
          </w:tcPr>
          <w:p w:rsidR="00305B78" w:rsidRPr="00646B37" w:rsidRDefault="00305B78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ОКДП</w:t>
            </w:r>
          </w:p>
        </w:tc>
        <w:tc>
          <w:tcPr>
            <w:tcW w:w="10634" w:type="dxa"/>
            <w:gridSpan w:val="14"/>
            <w:vAlign w:val="center"/>
          </w:tcPr>
          <w:p w:rsidR="00305B78" w:rsidRPr="00646B37" w:rsidRDefault="00305B78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:rsidR="00305B78" w:rsidRPr="00646B37" w:rsidRDefault="00305B78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Способ размещения заказа</w:t>
            </w:r>
          </w:p>
        </w:tc>
        <w:tc>
          <w:tcPr>
            <w:tcW w:w="1134" w:type="dxa"/>
            <w:vMerge w:val="restart"/>
            <w:vAlign w:val="center"/>
          </w:tcPr>
          <w:p w:rsidR="00305B78" w:rsidRPr="00646B37" w:rsidRDefault="00305B78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Обоснование внесения изменений</w:t>
            </w:r>
          </w:p>
        </w:tc>
      </w:tr>
      <w:tr w:rsidR="004F7897" w:rsidRPr="00646B37" w:rsidTr="00646B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9"/>
        </w:trPr>
        <w:tc>
          <w:tcPr>
            <w:tcW w:w="906" w:type="dxa"/>
            <w:gridSpan w:val="2"/>
            <w:vMerge/>
          </w:tcPr>
          <w:p w:rsidR="004F7897" w:rsidRPr="00646B37" w:rsidRDefault="004F7897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vMerge/>
          </w:tcPr>
          <w:p w:rsidR="004F7897" w:rsidRPr="00646B37" w:rsidRDefault="004F789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Merge/>
          </w:tcPr>
          <w:p w:rsidR="004F7897" w:rsidRPr="00646B37" w:rsidRDefault="004F78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№ заказа (№ лота)</w:t>
            </w:r>
          </w:p>
        </w:tc>
        <w:tc>
          <w:tcPr>
            <w:tcW w:w="1416" w:type="dxa"/>
            <w:gridSpan w:val="2"/>
            <w:vAlign w:val="center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Наименование предмета контракта</w:t>
            </w:r>
          </w:p>
        </w:tc>
        <w:tc>
          <w:tcPr>
            <w:tcW w:w="2415" w:type="dxa"/>
            <w:vAlign w:val="center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992" w:type="dxa"/>
            <w:vAlign w:val="center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276" w:type="dxa"/>
            <w:gridSpan w:val="2"/>
            <w:vAlign w:val="center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Количество (объем)</w:t>
            </w:r>
          </w:p>
        </w:tc>
        <w:tc>
          <w:tcPr>
            <w:tcW w:w="1559" w:type="dxa"/>
            <w:gridSpan w:val="3"/>
            <w:vAlign w:val="center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Ориентировочная начальная (максимальная) цена контракта</w:t>
            </w:r>
          </w:p>
        </w:tc>
        <w:tc>
          <w:tcPr>
            <w:tcW w:w="2268" w:type="dxa"/>
            <w:gridSpan w:val="4"/>
            <w:vAlign w:val="center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 xml:space="preserve">Условия финансового обеспечения исполнения контракта (включая размер аванса </w:t>
            </w:r>
            <w:r w:rsidRPr="00646B37">
              <w:rPr>
                <w:rStyle w:val="a9"/>
                <w:sz w:val="22"/>
                <w:szCs w:val="22"/>
                <w:vertAlign w:val="baseline"/>
              </w:rPr>
              <w:footnoteReference w:customMarkFollows="1" w:id="1"/>
              <w:t>*</w:t>
            </w:r>
            <w:r w:rsidRPr="00646B37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5"/>
            <w:vMerge/>
            <w:vAlign w:val="bottom"/>
          </w:tcPr>
          <w:p w:rsidR="004F7897" w:rsidRPr="00646B37" w:rsidRDefault="004F789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F7897" w:rsidRPr="00646B37" w:rsidRDefault="004F7897">
            <w:pPr>
              <w:rPr>
                <w:sz w:val="22"/>
                <w:szCs w:val="22"/>
              </w:rPr>
            </w:pPr>
          </w:p>
        </w:tc>
      </w:tr>
      <w:tr w:rsidR="004F7897" w:rsidRPr="00646B37" w:rsidTr="00646B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1</w:t>
            </w:r>
          </w:p>
        </w:tc>
        <w:tc>
          <w:tcPr>
            <w:tcW w:w="90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5</w:t>
            </w:r>
          </w:p>
        </w:tc>
        <w:tc>
          <w:tcPr>
            <w:tcW w:w="2415" w:type="dxa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gridSpan w:val="3"/>
            <w:vAlign w:val="bottom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4"/>
            <w:vAlign w:val="bottom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5"/>
            <w:vAlign w:val="bottom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12</w:t>
            </w:r>
          </w:p>
        </w:tc>
      </w:tr>
      <w:tr w:rsidR="004F7897" w:rsidRPr="00646B37" w:rsidTr="00646B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dxa"/>
            <w:gridSpan w:val="2"/>
          </w:tcPr>
          <w:p w:rsidR="004F7897" w:rsidRPr="00646B37" w:rsidRDefault="004F7897" w:rsidP="005308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40.10.5</w:t>
            </w:r>
          </w:p>
        </w:tc>
        <w:tc>
          <w:tcPr>
            <w:tcW w:w="907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4530222</w:t>
            </w:r>
          </w:p>
        </w:tc>
        <w:tc>
          <w:tcPr>
            <w:tcW w:w="708" w:type="dxa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4F7897" w:rsidRPr="00646B37" w:rsidRDefault="004F7897" w:rsidP="00691D86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выполнение работ по обслуживанию уличного освещения до 31.12.2013г.</w:t>
            </w:r>
          </w:p>
        </w:tc>
        <w:tc>
          <w:tcPr>
            <w:tcW w:w="2415" w:type="dxa"/>
          </w:tcPr>
          <w:p w:rsidR="004F7897" w:rsidRPr="00646B37" w:rsidRDefault="004F7897" w:rsidP="005562DF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 xml:space="preserve">Подрядчик обязуется обслуживать уличное освещение в </w:t>
            </w:r>
            <w:proofErr w:type="spellStart"/>
            <w:r w:rsidRPr="00646B37">
              <w:rPr>
                <w:sz w:val="22"/>
                <w:szCs w:val="22"/>
              </w:rPr>
              <w:t>гп</w:t>
            </w:r>
            <w:proofErr w:type="spellEnd"/>
            <w:r w:rsidRPr="00646B37">
              <w:rPr>
                <w:sz w:val="22"/>
                <w:szCs w:val="22"/>
              </w:rPr>
              <w:t>. Игрим</w:t>
            </w:r>
          </w:p>
        </w:tc>
        <w:tc>
          <w:tcPr>
            <w:tcW w:w="992" w:type="dxa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bottom"/>
          </w:tcPr>
          <w:p w:rsidR="004F7897" w:rsidRPr="00646B37" w:rsidRDefault="004F7897" w:rsidP="00691D86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499,8</w:t>
            </w:r>
          </w:p>
        </w:tc>
        <w:tc>
          <w:tcPr>
            <w:tcW w:w="2268" w:type="dxa"/>
            <w:gridSpan w:val="4"/>
            <w:vAlign w:val="bottom"/>
          </w:tcPr>
          <w:p w:rsidR="004F7897" w:rsidRPr="00646B37" w:rsidRDefault="004F7897" w:rsidP="00556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4F7897" w:rsidRPr="00646B37" w:rsidRDefault="004F7897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1134" w:type="dxa"/>
          </w:tcPr>
          <w:p w:rsidR="004F7897" w:rsidRPr="00646B37" w:rsidRDefault="004F7897" w:rsidP="005562DF">
            <w:pPr>
              <w:jc w:val="center"/>
              <w:rPr>
                <w:sz w:val="22"/>
                <w:szCs w:val="22"/>
              </w:rPr>
            </w:pPr>
          </w:p>
        </w:tc>
      </w:tr>
      <w:tr w:rsidR="004F7897" w:rsidRPr="00646B37" w:rsidTr="00646B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dxa"/>
            <w:gridSpan w:val="2"/>
          </w:tcPr>
          <w:p w:rsidR="004F7897" w:rsidRPr="00646B37" w:rsidRDefault="004F7897" w:rsidP="005308C9">
            <w:pPr>
              <w:jc w:val="center"/>
              <w:rPr>
                <w:sz w:val="22"/>
                <w:szCs w:val="22"/>
              </w:rPr>
            </w:pPr>
          </w:p>
          <w:p w:rsidR="004F7897" w:rsidRPr="00646B37" w:rsidRDefault="004F7897" w:rsidP="005308C9">
            <w:pPr>
              <w:jc w:val="center"/>
              <w:rPr>
                <w:sz w:val="22"/>
                <w:szCs w:val="22"/>
              </w:rPr>
            </w:pPr>
          </w:p>
          <w:p w:rsidR="004F7897" w:rsidRPr="00646B37" w:rsidRDefault="004F7897" w:rsidP="005308C9">
            <w:pPr>
              <w:jc w:val="center"/>
              <w:rPr>
                <w:sz w:val="22"/>
                <w:szCs w:val="22"/>
              </w:rPr>
            </w:pPr>
          </w:p>
          <w:p w:rsidR="004F7897" w:rsidRPr="00646B37" w:rsidRDefault="004F7897" w:rsidP="004D377F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6023010</w:t>
            </w:r>
          </w:p>
        </w:tc>
        <w:tc>
          <w:tcPr>
            <w:tcW w:w="708" w:type="dxa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4F7897" w:rsidRPr="00646B37" w:rsidRDefault="004F7897" w:rsidP="00691D86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Содержание дорожного полотна в 2014 году</w:t>
            </w:r>
          </w:p>
        </w:tc>
        <w:tc>
          <w:tcPr>
            <w:tcW w:w="2415" w:type="dxa"/>
          </w:tcPr>
          <w:p w:rsidR="004F7897" w:rsidRPr="00646B37" w:rsidRDefault="004F7897" w:rsidP="005562DF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Подрядчик обязуется содержать дорожное полотно</w:t>
            </w:r>
          </w:p>
        </w:tc>
        <w:tc>
          <w:tcPr>
            <w:tcW w:w="992" w:type="dxa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4F7897" w:rsidRPr="00646B37" w:rsidRDefault="004F7897" w:rsidP="00691D86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6000,0</w:t>
            </w:r>
          </w:p>
        </w:tc>
        <w:tc>
          <w:tcPr>
            <w:tcW w:w="2268" w:type="dxa"/>
            <w:gridSpan w:val="4"/>
            <w:vAlign w:val="bottom"/>
          </w:tcPr>
          <w:p w:rsidR="004F7897" w:rsidRPr="00646B37" w:rsidRDefault="004F7897" w:rsidP="00556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5"/>
          </w:tcPr>
          <w:p w:rsidR="004F7897" w:rsidRPr="00646B37" w:rsidRDefault="004F7897" w:rsidP="008F0E3B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 xml:space="preserve">Открытый аукцион в </w:t>
            </w:r>
            <w:proofErr w:type="spellStart"/>
            <w:r w:rsidRPr="00646B37">
              <w:rPr>
                <w:sz w:val="22"/>
                <w:szCs w:val="22"/>
              </w:rPr>
              <w:t>эл</w:t>
            </w:r>
            <w:proofErr w:type="gramStart"/>
            <w:r w:rsidRPr="00646B37">
              <w:rPr>
                <w:sz w:val="22"/>
                <w:szCs w:val="22"/>
              </w:rPr>
              <w:t>.ф</w:t>
            </w:r>
            <w:proofErr w:type="gramEnd"/>
            <w:r w:rsidRPr="00646B37">
              <w:rPr>
                <w:sz w:val="22"/>
                <w:szCs w:val="22"/>
              </w:rPr>
              <w:t>орме</w:t>
            </w:r>
            <w:proofErr w:type="spellEnd"/>
          </w:p>
        </w:tc>
        <w:tc>
          <w:tcPr>
            <w:tcW w:w="1134" w:type="dxa"/>
          </w:tcPr>
          <w:p w:rsidR="004F7897" w:rsidRPr="00646B37" w:rsidRDefault="004F7897" w:rsidP="005562DF">
            <w:pPr>
              <w:jc w:val="center"/>
              <w:rPr>
                <w:sz w:val="22"/>
                <w:szCs w:val="22"/>
              </w:rPr>
            </w:pPr>
          </w:p>
        </w:tc>
      </w:tr>
      <w:tr w:rsidR="004F7897" w:rsidRPr="00646B37" w:rsidTr="00646B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dxa"/>
            <w:gridSpan w:val="2"/>
          </w:tcPr>
          <w:p w:rsidR="004F7897" w:rsidRPr="00646B37" w:rsidRDefault="004F7897" w:rsidP="005308C9">
            <w:pPr>
              <w:jc w:val="center"/>
              <w:rPr>
                <w:sz w:val="22"/>
                <w:szCs w:val="22"/>
              </w:rPr>
            </w:pPr>
          </w:p>
          <w:p w:rsidR="004F7897" w:rsidRPr="00646B37" w:rsidRDefault="004F7897" w:rsidP="005308C9">
            <w:pPr>
              <w:jc w:val="center"/>
              <w:rPr>
                <w:sz w:val="22"/>
                <w:szCs w:val="22"/>
              </w:rPr>
            </w:pPr>
          </w:p>
          <w:p w:rsidR="004F7897" w:rsidRPr="00646B37" w:rsidRDefault="004F7897" w:rsidP="005308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45.45</w:t>
            </w:r>
          </w:p>
        </w:tc>
        <w:tc>
          <w:tcPr>
            <w:tcW w:w="907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4520080</w:t>
            </w:r>
          </w:p>
        </w:tc>
        <w:tc>
          <w:tcPr>
            <w:tcW w:w="708" w:type="dxa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4F7897" w:rsidRPr="00646B37" w:rsidRDefault="004F7897" w:rsidP="00691D86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 xml:space="preserve">Ремонт жилого дома  ул. </w:t>
            </w:r>
            <w:proofErr w:type="gramStart"/>
            <w:r w:rsidRPr="00646B37">
              <w:rPr>
                <w:sz w:val="22"/>
                <w:szCs w:val="22"/>
              </w:rPr>
              <w:t>Спортивная</w:t>
            </w:r>
            <w:proofErr w:type="gramEnd"/>
            <w:r w:rsidRPr="00646B37">
              <w:rPr>
                <w:sz w:val="22"/>
                <w:szCs w:val="22"/>
              </w:rPr>
              <w:t xml:space="preserve"> 21</w:t>
            </w:r>
          </w:p>
          <w:p w:rsidR="004F7897" w:rsidRPr="00646B37" w:rsidRDefault="004F7897" w:rsidP="00691D86">
            <w:pPr>
              <w:rPr>
                <w:sz w:val="22"/>
                <w:szCs w:val="22"/>
              </w:rPr>
            </w:pPr>
          </w:p>
          <w:p w:rsidR="004F7897" w:rsidRPr="00646B37" w:rsidRDefault="004F7897" w:rsidP="00691D86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</w:tcPr>
          <w:p w:rsidR="004F7897" w:rsidRPr="00646B37" w:rsidRDefault="004F7897" w:rsidP="005562DF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Подрядчик обязуется выполнить капитальные работы по ремонту жилого дома</w:t>
            </w:r>
          </w:p>
        </w:tc>
        <w:tc>
          <w:tcPr>
            <w:tcW w:w="992" w:type="dxa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4F7897" w:rsidRPr="00646B37" w:rsidRDefault="004F7897" w:rsidP="00691D86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3200,0</w:t>
            </w:r>
          </w:p>
        </w:tc>
        <w:tc>
          <w:tcPr>
            <w:tcW w:w="2268" w:type="dxa"/>
            <w:gridSpan w:val="4"/>
            <w:vAlign w:val="bottom"/>
          </w:tcPr>
          <w:p w:rsidR="004F7897" w:rsidRPr="00646B37" w:rsidRDefault="004F7897" w:rsidP="00556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4F7897" w:rsidRPr="00646B37" w:rsidRDefault="004F7897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 xml:space="preserve">Открытый аукцион в </w:t>
            </w:r>
            <w:proofErr w:type="spellStart"/>
            <w:r w:rsidRPr="00646B37">
              <w:rPr>
                <w:sz w:val="22"/>
                <w:szCs w:val="22"/>
              </w:rPr>
              <w:t>эл</w:t>
            </w:r>
            <w:proofErr w:type="gramStart"/>
            <w:r w:rsidRPr="00646B37">
              <w:rPr>
                <w:sz w:val="22"/>
                <w:szCs w:val="22"/>
              </w:rPr>
              <w:t>.ф</w:t>
            </w:r>
            <w:proofErr w:type="gramEnd"/>
            <w:r w:rsidRPr="00646B37">
              <w:rPr>
                <w:sz w:val="22"/>
                <w:szCs w:val="22"/>
              </w:rPr>
              <w:t>орме</w:t>
            </w:r>
            <w:proofErr w:type="spellEnd"/>
          </w:p>
        </w:tc>
        <w:tc>
          <w:tcPr>
            <w:tcW w:w="1134" w:type="dxa"/>
          </w:tcPr>
          <w:p w:rsidR="004F7897" w:rsidRPr="00646B37" w:rsidRDefault="004F7897" w:rsidP="005562DF">
            <w:pPr>
              <w:jc w:val="center"/>
              <w:rPr>
                <w:sz w:val="22"/>
                <w:szCs w:val="22"/>
              </w:rPr>
            </w:pPr>
          </w:p>
        </w:tc>
      </w:tr>
      <w:tr w:rsidR="004F7897" w:rsidRPr="00646B37" w:rsidTr="00646B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  <w:p w:rsidR="004F7897" w:rsidRPr="00646B37" w:rsidRDefault="004F7897" w:rsidP="004D377F">
            <w:pPr>
              <w:rPr>
                <w:sz w:val="22"/>
                <w:szCs w:val="22"/>
              </w:rPr>
            </w:pPr>
          </w:p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45.41-45.45</w:t>
            </w:r>
          </w:p>
        </w:tc>
        <w:tc>
          <w:tcPr>
            <w:tcW w:w="907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4520080</w:t>
            </w:r>
          </w:p>
        </w:tc>
        <w:tc>
          <w:tcPr>
            <w:tcW w:w="708" w:type="dxa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4F7897" w:rsidRPr="00646B37" w:rsidRDefault="004F7897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Ремонт квартир по ул. Мира 18</w:t>
            </w:r>
          </w:p>
        </w:tc>
        <w:tc>
          <w:tcPr>
            <w:tcW w:w="2415" w:type="dxa"/>
          </w:tcPr>
          <w:p w:rsidR="004F7897" w:rsidRPr="00646B37" w:rsidRDefault="004F7897" w:rsidP="002762B0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 xml:space="preserve">Подрядчик обязуется выполнить капитальные работы по ремонту </w:t>
            </w:r>
            <w:r w:rsidRPr="00646B37">
              <w:rPr>
                <w:sz w:val="22"/>
                <w:szCs w:val="22"/>
              </w:rPr>
              <w:lastRenderedPageBreak/>
              <w:t>муниципальных жилых квартир</w:t>
            </w:r>
          </w:p>
        </w:tc>
        <w:tc>
          <w:tcPr>
            <w:tcW w:w="992" w:type="dxa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4F7897" w:rsidRPr="00646B37" w:rsidRDefault="004F7897" w:rsidP="00691D86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204,6</w:t>
            </w:r>
          </w:p>
        </w:tc>
        <w:tc>
          <w:tcPr>
            <w:tcW w:w="2268" w:type="dxa"/>
            <w:gridSpan w:val="4"/>
            <w:vAlign w:val="bottom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4F7897" w:rsidRPr="00646B37" w:rsidRDefault="004F7897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1134" w:type="dxa"/>
          </w:tcPr>
          <w:p w:rsidR="004F7897" w:rsidRPr="00646B37" w:rsidRDefault="004F7897">
            <w:pPr>
              <w:rPr>
                <w:sz w:val="22"/>
                <w:szCs w:val="22"/>
              </w:rPr>
            </w:pPr>
          </w:p>
        </w:tc>
      </w:tr>
      <w:tr w:rsidR="004F7897" w:rsidRPr="00646B37" w:rsidTr="00646B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4540365</w:t>
            </w:r>
          </w:p>
        </w:tc>
        <w:tc>
          <w:tcPr>
            <w:tcW w:w="708" w:type="dxa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4F7897" w:rsidRPr="00646B37" w:rsidRDefault="004F7897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 xml:space="preserve">Выполнение работ по капитальному ремонту </w:t>
            </w:r>
            <w:proofErr w:type="spellStart"/>
            <w:r w:rsidRPr="00646B37">
              <w:rPr>
                <w:sz w:val="22"/>
                <w:szCs w:val="22"/>
              </w:rPr>
              <w:t>отмостки</w:t>
            </w:r>
            <w:proofErr w:type="spellEnd"/>
            <w:r w:rsidRPr="00646B37">
              <w:rPr>
                <w:sz w:val="22"/>
                <w:szCs w:val="22"/>
              </w:rPr>
              <w:t>, цоколя многоквартирных домов</w:t>
            </w:r>
          </w:p>
        </w:tc>
        <w:tc>
          <w:tcPr>
            <w:tcW w:w="2415" w:type="dxa"/>
          </w:tcPr>
          <w:p w:rsidR="004F7897" w:rsidRPr="00646B37" w:rsidRDefault="004F7897" w:rsidP="002762B0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 xml:space="preserve">Подрядчик обязуется выполнить капитальные работы по ремонту </w:t>
            </w:r>
            <w:proofErr w:type="spellStart"/>
            <w:r w:rsidRPr="00646B37">
              <w:rPr>
                <w:sz w:val="22"/>
                <w:szCs w:val="22"/>
              </w:rPr>
              <w:t>отмостки</w:t>
            </w:r>
            <w:proofErr w:type="spellEnd"/>
            <w:r w:rsidRPr="00646B37">
              <w:rPr>
                <w:sz w:val="22"/>
                <w:szCs w:val="22"/>
              </w:rPr>
              <w:t>, цоколя многоквартирных домов</w:t>
            </w:r>
          </w:p>
        </w:tc>
        <w:tc>
          <w:tcPr>
            <w:tcW w:w="992" w:type="dxa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4F7897" w:rsidRPr="00646B37" w:rsidRDefault="004F7897" w:rsidP="00691D86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702,5</w:t>
            </w:r>
          </w:p>
        </w:tc>
        <w:tc>
          <w:tcPr>
            <w:tcW w:w="2268" w:type="dxa"/>
            <w:gridSpan w:val="4"/>
            <w:vAlign w:val="bottom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4F7897" w:rsidRPr="00646B37" w:rsidRDefault="004F7897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 xml:space="preserve">Открытый аукцион в </w:t>
            </w:r>
            <w:proofErr w:type="spellStart"/>
            <w:r w:rsidRPr="00646B37">
              <w:rPr>
                <w:sz w:val="22"/>
                <w:szCs w:val="22"/>
              </w:rPr>
              <w:t>эл</w:t>
            </w:r>
            <w:proofErr w:type="gramStart"/>
            <w:r w:rsidRPr="00646B37">
              <w:rPr>
                <w:sz w:val="22"/>
                <w:szCs w:val="22"/>
              </w:rPr>
              <w:t>.ф</w:t>
            </w:r>
            <w:proofErr w:type="gramEnd"/>
            <w:r w:rsidRPr="00646B37">
              <w:rPr>
                <w:sz w:val="22"/>
                <w:szCs w:val="22"/>
              </w:rPr>
              <w:t>орме</w:t>
            </w:r>
            <w:proofErr w:type="spellEnd"/>
          </w:p>
        </w:tc>
        <w:tc>
          <w:tcPr>
            <w:tcW w:w="1134" w:type="dxa"/>
          </w:tcPr>
          <w:p w:rsidR="004F7897" w:rsidRPr="00646B37" w:rsidRDefault="004F7897">
            <w:pPr>
              <w:rPr>
                <w:sz w:val="22"/>
                <w:szCs w:val="22"/>
              </w:rPr>
            </w:pPr>
          </w:p>
        </w:tc>
      </w:tr>
      <w:tr w:rsidR="004F7897" w:rsidRPr="00646B37" w:rsidTr="00646B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4F7897" w:rsidRPr="00646B37" w:rsidRDefault="004F7897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Подача тепловой энергии и горячей воды</w:t>
            </w:r>
          </w:p>
        </w:tc>
        <w:tc>
          <w:tcPr>
            <w:tcW w:w="2415" w:type="dxa"/>
          </w:tcPr>
          <w:p w:rsidR="004F7897" w:rsidRPr="00646B37" w:rsidRDefault="004F7897" w:rsidP="002762B0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Подрядчик обязуется подавать тепловую энергию и горячую воду для нужд МКУ СК Олимпиец</w:t>
            </w:r>
          </w:p>
        </w:tc>
        <w:tc>
          <w:tcPr>
            <w:tcW w:w="992" w:type="dxa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4F7897" w:rsidRPr="00646B37" w:rsidRDefault="004F7897" w:rsidP="00691D86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8655,7</w:t>
            </w:r>
          </w:p>
        </w:tc>
        <w:tc>
          <w:tcPr>
            <w:tcW w:w="2268" w:type="dxa"/>
            <w:gridSpan w:val="4"/>
            <w:vAlign w:val="bottom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4F7897" w:rsidRPr="00646B37" w:rsidRDefault="004F7897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134" w:type="dxa"/>
          </w:tcPr>
          <w:p w:rsidR="004F7897" w:rsidRPr="00646B37" w:rsidRDefault="004F7897">
            <w:pPr>
              <w:rPr>
                <w:sz w:val="22"/>
                <w:szCs w:val="22"/>
              </w:rPr>
            </w:pPr>
          </w:p>
        </w:tc>
      </w:tr>
      <w:tr w:rsidR="004F7897" w:rsidRPr="00646B37" w:rsidTr="00646B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6020301</w:t>
            </w:r>
          </w:p>
        </w:tc>
        <w:tc>
          <w:tcPr>
            <w:tcW w:w="708" w:type="dxa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4F7897" w:rsidRPr="00646B37" w:rsidRDefault="004F7897" w:rsidP="00DA2BC3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санитарная уборка мусора во втором полугодии  2013 года</w:t>
            </w:r>
          </w:p>
        </w:tc>
        <w:tc>
          <w:tcPr>
            <w:tcW w:w="2415" w:type="dxa"/>
          </w:tcPr>
          <w:p w:rsidR="004F7897" w:rsidRPr="00646B37" w:rsidRDefault="004F7897" w:rsidP="00DA2BC3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 xml:space="preserve">Подрядчик обязуется вывозить санитарный мусор с территории городского поселения Игрим </w:t>
            </w:r>
          </w:p>
        </w:tc>
        <w:tc>
          <w:tcPr>
            <w:tcW w:w="992" w:type="dxa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4F7897" w:rsidRPr="00646B37" w:rsidRDefault="004F7897" w:rsidP="00D543CA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35</w:t>
            </w:r>
            <w:r w:rsidR="00D543CA" w:rsidRPr="00646B37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4"/>
            <w:vAlign w:val="bottom"/>
          </w:tcPr>
          <w:p w:rsidR="004F7897" w:rsidRPr="00646B37" w:rsidRDefault="004F78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4F7897" w:rsidRPr="00646B37" w:rsidRDefault="004F7897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1134" w:type="dxa"/>
          </w:tcPr>
          <w:p w:rsidR="004F7897" w:rsidRPr="00646B37" w:rsidRDefault="004F7897">
            <w:pPr>
              <w:rPr>
                <w:sz w:val="22"/>
                <w:szCs w:val="22"/>
              </w:rPr>
            </w:pPr>
          </w:p>
        </w:tc>
      </w:tr>
      <w:tr w:rsidR="004F7897" w:rsidRPr="00646B37" w:rsidTr="00646B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dxa"/>
            <w:gridSpan w:val="2"/>
          </w:tcPr>
          <w:p w:rsidR="004F7897" w:rsidRPr="00646B37" w:rsidRDefault="004F7897" w:rsidP="00672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:rsidR="004F7897" w:rsidRPr="00646B37" w:rsidRDefault="004F7897" w:rsidP="00672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4F7897" w:rsidRPr="00646B37" w:rsidRDefault="004F7897" w:rsidP="00672199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4F7897" w:rsidRPr="00646B37" w:rsidRDefault="004F7897" w:rsidP="00672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4F7897" w:rsidRPr="00646B37" w:rsidRDefault="004F7897" w:rsidP="00672199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Подача тепловой энергии и горячей воды</w:t>
            </w:r>
          </w:p>
        </w:tc>
        <w:tc>
          <w:tcPr>
            <w:tcW w:w="2415" w:type="dxa"/>
          </w:tcPr>
          <w:p w:rsidR="004F7897" w:rsidRPr="00646B37" w:rsidRDefault="004F7897" w:rsidP="00672199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Подрядчик обязуется подавать тепловую энергию и горячую воду для нужд МКУ ХЭС администрации городского поселения Игрим</w:t>
            </w:r>
          </w:p>
        </w:tc>
        <w:tc>
          <w:tcPr>
            <w:tcW w:w="992" w:type="dxa"/>
          </w:tcPr>
          <w:p w:rsidR="004F7897" w:rsidRPr="00646B37" w:rsidRDefault="004F7897" w:rsidP="00672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4F7897" w:rsidRPr="00646B37" w:rsidRDefault="004F7897" w:rsidP="00672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4F7897" w:rsidRPr="00646B37" w:rsidRDefault="00B271FF" w:rsidP="00672199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2900,2</w:t>
            </w:r>
          </w:p>
        </w:tc>
        <w:tc>
          <w:tcPr>
            <w:tcW w:w="2268" w:type="dxa"/>
            <w:gridSpan w:val="4"/>
            <w:vAlign w:val="bottom"/>
          </w:tcPr>
          <w:p w:rsidR="004F7897" w:rsidRPr="00646B37" w:rsidRDefault="004F7897" w:rsidP="00672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4F7897" w:rsidRPr="00646B37" w:rsidRDefault="004F7897" w:rsidP="00672199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134" w:type="dxa"/>
          </w:tcPr>
          <w:p w:rsidR="004F7897" w:rsidRPr="00646B37" w:rsidRDefault="004F7897" w:rsidP="00672199">
            <w:pPr>
              <w:rPr>
                <w:sz w:val="22"/>
                <w:szCs w:val="22"/>
              </w:rPr>
            </w:pPr>
          </w:p>
        </w:tc>
      </w:tr>
      <w:tr w:rsidR="004F7897" w:rsidRPr="00646B37" w:rsidTr="00646B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dxa"/>
            <w:gridSpan w:val="2"/>
          </w:tcPr>
          <w:p w:rsidR="004F7897" w:rsidRPr="00646B37" w:rsidRDefault="004F7897" w:rsidP="00672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:rsidR="004F7897" w:rsidRPr="00646B37" w:rsidRDefault="004F7897" w:rsidP="00672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4F7897" w:rsidRPr="00646B37" w:rsidRDefault="004F7897" w:rsidP="00672199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4F7897" w:rsidRPr="00646B37" w:rsidRDefault="004F7897" w:rsidP="00672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4F7897" w:rsidRPr="00646B37" w:rsidRDefault="004F7897" w:rsidP="00672199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Подача тепловой энергии и горячей воды</w:t>
            </w:r>
          </w:p>
        </w:tc>
        <w:tc>
          <w:tcPr>
            <w:tcW w:w="2415" w:type="dxa"/>
          </w:tcPr>
          <w:p w:rsidR="004F7897" w:rsidRPr="00646B37" w:rsidRDefault="004F7897" w:rsidP="004F7897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Подрядчик обязуется подавать тепловую энергию и горячую воду для нужд МКУ ИКДЦ</w:t>
            </w:r>
          </w:p>
        </w:tc>
        <w:tc>
          <w:tcPr>
            <w:tcW w:w="992" w:type="dxa"/>
          </w:tcPr>
          <w:p w:rsidR="004F7897" w:rsidRPr="00646B37" w:rsidRDefault="004F7897" w:rsidP="00672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4F7897" w:rsidRPr="00646B37" w:rsidRDefault="004F7897" w:rsidP="00672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4F7897" w:rsidRPr="00646B37" w:rsidRDefault="00C6393B" w:rsidP="00672199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3702,7</w:t>
            </w:r>
          </w:p>
        </w:tc>
        <w:tc>
          <w:tcPr>
            <w:tcW w:w="2268" w:type="dxa"/>
            <w:gridSpan w:val="4"/>
            <w:vAlign w:val="bottom"/>
          </w:tcPr>
          <w:p w:rsidR="004F7897" w:rsidRPr="00646B37" w:rsidRDefault="004F7897" w:rsidP="00672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4F7897" w:rsidRPr="00646B37" w:rsidRDefault="004F7897" w:rsidP="00672199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134" w:type="dxa"/>
          </w:tcPr>
          <w:p w:rsidR="004F7897" w:rsidRPr="00646B37" w:rsidRDefault="004F7897" w:rsidP="00672199">
            <w:pPr>
              <w:rPr>
                <w:sz w:val="22"/>
                <w:szCs w:val="22"/>
              </w:rPr>
            </w:pPr>
          </w:p>
        </w:tc>
      </w:tr>
      <w:tr w:rsidR="00305B78" w:rsidRPr="00646B37" w:rsidTr="004F7897">
        <w:tblPrEx>
          <w:jc w:val="left"/>
        </w:tblPrEx>
        <w:trPr>
          <w:gridAfter w:val="2"/>
          <w:wAfter w:w="1195" w:type="dxa"/>
        </w:trPr>
        <w:tc>
          <w:tcPr>
            <w:tcW w:w="82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B37" w:rsidRDefault="00646B37" w:rsidP="008A58F0">
            <w:pPr>
              <w:rPr>
                <w:sz w:val="22"/>
                <w:szCs w:val="22"/>
              </w:rPr>
            </w:pPr>
          </w:p>
          <w:p w:rsidR="00646B37" w:rsidRDefault="00646B37" w:rsidP="008A58F0">
            <w:pPr>
              <w:rPr>
                <w:sz w:val="22"/>
                <w:szCs w:val="22"/>
              </w:rPr>
            </w:pPr>
          </w:p>
          <w:p w:rsidR="00646B37" w:rsidRDefault="00646B37" w:rsidP="008A58F0">
            <w:pPr>
              <w:rPr>
                <w:sz w:val="22"/>
                <w:szCs w:val="22"/>
              </w:rPr>
            </w:pPr>
          </w:p>
          <w:p w:rsidR="00305B78" w:rsidRPr="00646B37" w:rsidRDefault="006932E1" w:rsidP="008A58F0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 xml:space="preserve">Глава городского поселения </w:t>
            </w:r>
            <w:r w:rsidR="00170308">
              <w:rPr>
                <w:sz w:val="22"/>
                <w:szCs w:val="22"/>
              </w:rPr>
              <w:t xml:space="preserve"> </w:t>
            </w:r>
            <w:r w:rsidRPr="00646B37">
              <w:rPr>
                <w:sz w:val="22"/>
                <w:szCs w:val="22"/>
              </w:rPr>
              <w:t>Игрим                       Р.Р.</w:t>
            </w:r>
            <w:r w:rsidR="00170308">
              <w:rPr>
                <w:sz w:val="22"/>
                <w:szCs w:val="22"/>
              </w:rPr>
              <w:t xml:space="preserve"> </w:t>
            </w:r>
            <w:r w:rsidRPr="00646B37">
              <w:rPr>
                <w:sz w:val="22"/>
                <w:szCs w:val="22"/>
              </w:rPr>
              <w:t>Каримов</w:t>
            </w:r>
            <w:r w:rsidR="008A58F0" w:rsidRPr="00646B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B78" w:rsidRPr="00646B37" w:rsidRDefault="00305B7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5B78" w:rsidRPr="00646B37" w:rsidRDefault="0030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B78" w:rsidRPr="00646B37" w:rsidRDefault="00305B78">
            <w:pPr>
              <w:jc w:val="right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5B78" w:rsidRPr="00646B37" w:rsidRDefault="0030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B78" w:rsidRPr="00646B37" w:rsidRDefault="00305B78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”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5B78" w:rsidRPr="00646B37" w:rsidRDefault="0030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B78" w:rsidRPr="00646B37" w:rsidRDefault="00305B78">
            <w:pPr>
              <w:jc w:val="right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5B78" w:rsidRPr="00646B37" w:rsidRDefault="008A58F0" w:rsidP="008F0E3B">
            <w:pPr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1</w:t>
            </w:r>
            <w:r w:rsidR="008F0E3B" w:rsidRPr="00646B37">
              <w:rPr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B78" w:rsidRPr="00646B37" w:rsidRDefault="00305B78">
            <w:pPr>
              <w:ind w:left="57"/>
              <w:rPr>
                <w:sz w:val="22"/>
                <w:szCs w:val="22"/>
              </w:rPr>
            </w:pPr>
            <w:proofErr w:type="gramStart"/>
            <w:r w:rsidRPr="00646B37">
              <w:rPr>
                <w:sz w:val="22"/>
                <w:szCs w:val="22"/>
              </w:rPr>
              <w:t>г</w:t>
            </w:r>
            <w:proofErr w:type="gramEnd"/>
            <w:r w:rsidRPr="00646B37">
              <w:rPr>
                <w:sz w:val="22"/>
                <w:szCs w:val="22"/>
              </w:rPr>
              <w:t>.</w:t>
            </w:r>
          </w:p>
        </w:tc>
      </w:tr>
      <w:tr w:rsidR="00305B78" w:rsidRPr="00646B37" w:rsidTr="004F7897">
        <w:tblPrEx>
          <w:jc w:val="left"/>
        </w:tblPrEx>
        <w:trPr>
          <w:gridAfter w:val="2"/>
          <w:wAfter w:w="1195" w:type="dxa"/>
          <w:cantSplit/>
        </w:trPr>
        <w:tc>
          <w:tcPr>
            <w:tcW w:w="82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05B78" w:rsidRPr="00646B37" w:rsidRDefault="00305B78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05B78" w:rsidRPr="00646B37" w:rsidRDefault="00305B7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B78" w:rsidRPr="00646B37" w:rsidRDefault="00305B78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(подпись)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05B78" w:rsidRPr="00646B37" w:rsidRDefault="00305B78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5B78" w:rsidRPr="00646B37" w:rsidRDefault="00305B78">
            <w:pPr>
              <w:jc w:val="center"/>
              <w:rPr>
                <w:sz w:val="22"/>
                <w:szCs w:val="22"/>
              </w:rPr>
            </w:pPr>
            <w:r w:rsidRPr="00646B37">
              <w:rPr>
                <w:sz w:val="22"/>
                <w:szCs w:val="22"/>
              </w:rPr>
              <w:t>(дата утверждения)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05B78" w:rsidRPr="00646B37" w:rsidRDefault="00305B78">
            <w:pPr>
              <w:rPr>
                <w:sz w:val="22"/>
                <w:szCs w:val="22"/>
              </w:rPr>
            </w:pPr>
          </w:p>
        </w:tc>
      </w:tr>
    </w:tbl>
    <w:p w:rsidR="00305B78" w:rsidRPr="007563C6" w:rsidRDefault="00305B78" w:rsidP="007563C6">
      <w:pPr>
        <w:spacing w:before="120"/>
        <w:ind w:left="7655"/>
        <w:rPr>
          <w:sz w:val="18"/>
          <w:szCs w:val="18"/>
          <w:lang w:val="en-US"/>
        </w:rPr>
      </w:pPr>
      <w:r>
        <w:rPr>
          <w:sz w:val="18"/>
          <w:szCs w:val="18"/>
        </w:rPr>
        <w:t>М.П.</w:t>
      </w:r>
    </w:p>
    <w:sectPr w:rsidR="00305B78" w:rsidRPr="007563C6" w:rsidSect="00DB76AB">
      <w:pgSz w:w="16840" w:h="11907" w:orient="landscape" w:code="9"/>
      <w:pgMar w:top="709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97" w:rsidRDefault="00C25597" w:rsidP="00305B78">
      <w:r>
        <w:separator/>
      </w:r>
    </w:p>
  </w:endnote>
  <w:endnote w:type="continuationSeparator" w:id="0">
    <w:p w:rsidR="00C25597" w:rsidRDefault="00C25597" w:rsidP="0030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97" w:rsidRDefault="00C25597" w:rsidP="00305B78">
      <w:r>
        <w:separator/>
      </w:r>
    </w:p>
  </w:footnote>
  <w:footnote w:type="continuationSeparator" w:id="0">
    <w:p w:rsidR="00C25597" w:rsidRDefault="00C25597" w:rsidP="00305B78">
      <w:r>
        <w:continuationSeparator/>
      </w:r>
    </w:p>
  </w:footnote>
  <w:footnote w:id="1">
    <w:p w:rsidR="004F7897" w:rsidRDefault="004F7897">
      <w:pPr>
        <w:pStyle w:val="a7"/>
        <w:ind w:firstLine="567"/>
      </w:pPr>
      <w:r>
        <w:rPr>
          <w:rStyle w:val="a9"/>
          <w:sz w:val="18"/>
          <w:szCs w:val="18"/>
          <w:vertAlign w:val="baseline"/>
        </w:rPr>
        <w:t>*</w:t>
      </w:r>
      <w:r>
        <w:rPr>
          <w:sz w:val="18"/>
          <w:szCs w:val="18"/>
        </w:rPr>
        <w:t xml:space="preserve"> При наличии.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B8"/>
    <w:rsid w:val="000430F6"/>
    <w:rsid w:val="000678B9"/>
    <w:rsid w:val="000728B8"/>
    <w:rsid w:val="00085460"/>
    <w:rsid w:val="000D12C8"/>
    <w:rsid w:val="000D13E5"/>
    <w:rsid w:val="000E7B8C"/>
    <w:rsid w:val="00123652"/>
    <w:rsid w:val="0014656C"/>
    <w:rsid w:val="00164002"/>
    <w:rsid w:val="00170308"/>
    <w:rsid w:val="00193C42"/>
    <w:rsid w:val="001A5AF1"/>
    <w:rsid w:val="00206A86"/>
    <w:rsid w:val="00246F6F"/>
    <w:rsid w:val="00265CA1"/>
    <w:rsid w:val="002762B0"/>
    <w:rsid w:val="002848B8"/>
    <w:rsid w:val="00286903"/>
    <w:rsid w:val="002908DF"/>
    <w:rsid w:val="002A66E0"/>
    <w:rsid w:val="002E7D43"/>
    <w:rsid w:val="00305B78"/>
    <w:rsid w:val="00314B90"/>
    <w:rsid w:val="0037104D"/>
    <w:rsid w:val="003719B7"/>
    <w:rsid w:val="003758F2"/>
    <w:rsid w:val="003B64D9"/>
    <w:rsid w:val="004205C7"/>
    <w:rsid w:val="00437DB0"/>
    <w:rsid w:val="004455F6"/>
    <w:rsid w:val="00451885"/>
    <w:rsid w:val="00466D92"/>
    <w:rsid w:val="00480326"/>
    <w:rsid w:val="00484574"/>
    <w:rsid w:val="004D377F"/>
    <w:rsid w:val="004E4182"/>
    <w:rsid w:val="004F7897"/>
    <w:rsid w:val="005073A0"/>
    <w:rsid w:val="005308C9"/>
    <w:rsid w:val="005562DF"/>
    <w:rsid w:val="00561BB5"/>
    <w:rsid w:val="0058312B"/>
    <w:rsid w:val="005B376D"/>
    <w:rsid w:val="005D07EE"/>
    <w:rsid w:val="005E679D"/>
    <w:rsid w:val="00637953"/>
    <w:rsid w:val="00646B37"/>
    <w:rsid w:val="00691D86"/>
    <w:rsid w:val="006932E1"/>
    <w:rsid w:val="006A467F"/>
    <w:rsid w:val="006D4288"/>
    <w:rsid w:val="00704BBC"/>
    <w:rsid w:val="007563C6"/>
    <w:rsid w:val="00775440"/>
    <w:rsid w:val="007D65F6"/>
    <w:rsid w:val="00801A38"/>
    <w:rsid w:val="00857740"/>
    <w:rsid w:val="008A58F0"/>
    <w:rsid w:val="008F0E3B"/>
    <w:rsid w:val="009144F6"/>
    <w:rsid w:val="00962D46"/>
    <w:rsid w:val="00984FAF"/>
    <w:rsid w:val="009B0D6E"/>
    <w:rsid w:val="009D1DB3"/>
    <w:rsid w:val="00A04257"/>
    <w:rsid w:val="00B07F63"/>
    <w:rsid w:val="00B112FB"/>
    <w:rsid w:val="00B271FF"/>
    <w:rsid w:val="00BA6968"/>
    <w:rsid w:val="00BF7526"/>
    <w:rsid w:val="00C06C4D"/>
    <w:rsid w:val="00C15608"/>
    <w:rsid w:val="00C25597"/>
    <w:rsid w:val="00C34A3A"/>
    <w:rsid w:val="00C6393B"/>
    <w:rsid w:val="00C7235C"/>
    <w:rsid w:val="00C906D8"/>
    <w:rsid w:val="00CA4F7B"/>
    <w:rsid w:val="00CF6A72"/>
    <w:rsid w:val="00D22C35"/>
    <w:rsid w:val="00D543CA"/>
    <w:rsid w:val="00DA2BC3"/>
    <w:rsid w:val="00DB76AB"/>
    <w:rsid w:val="00DD4FA6"/>
    <w:rsid w:val="00E2143E"/>
    <w:rsid w:val="00E8148A"/>
    <w:rsid w:val="00E90B09"/>
    <w:rsid w:val="00EC0D09"/>
    <w:rsid w:val="00F94CE1"/>
    <w:rsid w:val="00F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0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3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73A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073A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73A0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5073A0"/>
  </w:style>
  <w:style w:type="character" w:customStyle="1" w:styleId="a8">
    <w:name w:val="Текст сноски Знак"/>
    <w:basedOn w:val="a0"/>
    <w:link w:val="a7"/>
    <w:uiPriority w:val="99"/>
    <w:semiHidden/>
    <w:rsid w:val="005073A0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5073A0"/>
    <w:rPr>
      <w:vertAlign w:val="superscript"/>
    </w:rPr>
  </w:style>
  <w:style w:type="paragraph" w:styleId="aa">
    <w:name w:val="Balloon Text"/>
    <w:basedOn w:val="a"/>
    <w:semiHidden/>
    <w:rsid w:val="007563C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D4FA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0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3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73A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073A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73A0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5073A0"/>
  </w:style>
  <w:style w:type="character" w:customStyle="1" w:styleId="a8">
    <w:name w:val="Текст сноски Знак"/>
    <w:basedOn w:val="a0"/>
    <w:link w:val="a7"/>
    <w:uiPriority w:val="99"/>
    <w:semiHidden/>
    <w:rsid w:val="005073A0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5073A0"/>
    <w:rPr>
      <w:vertAlign w:val="superscript"/>
    </w:rPr>
  </w:style>
  <w:style w:type="paragraph" w:styleId="aa">
    <w:name w:val="Balloon Text"/>
    <w:basedOn w:val="a"/>
    <w:semiHidden/>
    <w:rsid w:val="007563C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D4FA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КонсультантПлюс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КонсультантПлюс</dc:creator>
  <cp:lastModifiedBy>User</cp:lastModifiedBy>
  <cp:revision>9</cp:revision>
  <cp:lastPrinted>2013-02-15T10:33:00Z</cp:lastPrinted>
  <dcterms:created xsi:type="dcterms:W3CDTF">2013-02-07T10:11:00Z</dcterms:created>
  <dcterms:modified xsi:type="dcterms:W3CDTF">2013-02-15T12:27:00Z</dcterms:modified>
</cp:coreProperties>
</file>