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BC" w:rsidRPr="009A7A16" w:rsidRDefault="00BB2CBC" w:rsidP="00BB2C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BB2CBC" w:rsidRPr="009A7A16" w:rsidRDefault="00BB2CBC" w:rsidP="00BB2C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BB2CBC" w:rsidRPr="009A7A16" w:rsidRDefault="00BB2CBC" w:rsidP="00BB2CB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A16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BB2CBC" w:rsidRPr="009A7A16" w:rsidRDefault="00BB2CBC" w:rsidP="00BB2CB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A16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B2CBC" w:rsidRPr="009A7A16" w:rsidRDefault="00BB2CBC" w:rsidP="00BB2CBC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B2CBC" w:rsidRPr="009A7A16" w:rsidRDefault="00BB2CBC" w:rsidP="00BB2CBC">
      <w:pPr>
        <w:contextualSpacing/>
        <w:rPr>
          <w:rFonts w:ascii="Times New Roman" w:eastAsia="Calibri" w:hAnsi="Times New Roman" w:cs="Times New Roman"/>
          <w:szCs w:val="28"/>
        </w:rPr>
      </w:pPr>
    </w:p>
    <w:p w:rsidR="00BB2CBC" w:rsidRPr="009A7A16" w:rsidRDefault="00F16C9F" w:rsidP="00BB2CB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«01</w:t>
      </w:r>
      <w:r w:rsidR="00BB2CB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BB2CBC">
        <w:rPr>
          <w:rFonts w:ascii="Times New Roman" w:eastAsia="Calibri" w:hAnsi="Times New Roman" w:cs="Times New Roman"/>
          <w:sz w:val="28"/>
          <w:szCs w:val="28"/>
        </w:rPr>
        <w:t xml:space="preserve"> 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2CBC">
        <w:rPr>
          <w:rFonts w:ascii="Times New Roman" w:eastAsia="Calibri" w:hAnsi="Times New Roman" w:cs="Times New Roman"/>
          <w:sz w:val="28"/>
          <w:szCs w:val="28"/>
        </w:rPr>
        <w:t>годы</w:t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 w:rsidR="00BB2CB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185</w:t>
      </w:r>
    </w:p>
    <w:p w:rsidR="00BB2CBC" w:rsidRPr="009A7A16" w:rsidRDefault="00BB2CBC" w:rsidP="00BB2CB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9A7A16">
        <w:rPr>
          <w:rFonts w:ascii="Times New Roman" w:eastAsia="Calibri" w:hAnsi="Times New Roman" w:cs="Times New Roman"/>
          <w:sz w:val="28"/>
          <w:szCs w:val="28"/>
        </w:rPr>
        <w:t>пгт.Игрим</w:t>
      </w:r>
      <w:proofErr w:type="spellEnd"/>
      <w:proofErr w:type="gramEnd"/>
    </w:p>
    <w:p w:rsidR="00BB2CBC" w:rsidRPr="009A7A16" w:rsidRDefault="00BB2CBC" w:rsidP="00BB2CBC">
      <w:pPr>
        <w:rPr>
          <w:rFonts w:ascii="Calibri" w:eastAsia="Calibri" w:hAnsi="Calibri" w:cs="Times New Roman"/>
        </w:rPr>
      </w:pPr>
    </w:p>
    <w:p w:rsidR="00BB2CBC" w:rsidRDefault="00BB2CBC" w:rsidP="00BB2CBC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№ 46 от 23.10.2013 «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порядков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разработки, утверждения и реализации муниципальных</w:t>
      </w:r>
      <w:r w:rsidRPr="00B66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ведомственных целевых </w:t>
      </w:r>
      <w:r w:rsidRPr="009A7A16">
        <w:rPr>
          <w:rFonts w:ascii="Times New Roman" w:eastAsia="Calibri" w:hAnsi="Times New Roman" w:cs="Times New Roman"/>
          <w:sz w:val="28"/>
          <w:szCs w:val="28"/>
        </w:rPr>
        <w:t>программ городского поселения Игрим</w:t>
      </w:r>
      <w:r>
        <w:rPr>
          <w:rFonts w:ascii="Times New Roman" w:eastAsia="Calibri" w:hAnsi="Times New Roman" w:cs="Times New Roman"/>
          <w:sz w:val="28"/>
          <w:szCs w:val="28"/>
        </w:rPr>
        <w:t>, порядка проведения и критериев ежегодной оценки эффективности реализации муниципальных программ городского поселения Игрим»</w:t>
      </w:r>
    </w:p>
    <w:p w:rsidR="005C7FEA" w:rsidRDefault="005C7FEA" w:rsidP="00BB2CBC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C73" w:rsidRDefault="005C7FEA" w:rsidP="0047795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единого методологического подхода при разработке и реализации муниципальных </w:t>
      </w:r>
      <w:r>
        <w:rPr>
          <w:rFonts w:ascii="Times New Roman" w:eastAsia="Calibri" w:hAnsi="Times New Roman" w:cs="Times New Roman"/>
          <w:sz w:val="28"/>
          <w:szCs w:val="28"/>
        </w:rPr>
        <w:t>программ городского поселения Игрим на 2019-2025 годы</w:t>
      </w:r>
    </w:p>
    <w:p w:rsidR="005C7FEA" w:rsidRDefault="005C7FEA" w:rsidP="005C7FE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C73" w:rsidRDefault="00B04C73" w:rsidP="00B04C7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B04C73" w:rsidRDefault="00B04C73" w:rsidP="00B04C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FEA" w:rsidRPr="008858B1" w:rsidRDefault="005C7FEA" w:rsidP="008858B1">
      <w:pPr>
        <w:pStyle w:val="a3"/>
        <w:numPr>
          <w:ilvl w:val="0"/>
          <w:numId w:val="2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8B1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городского поселения Игрим № 46 от 23.10.2013«Об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</w:t>
      </w:r>
      <w:r w:rsidR="008858B1" w:rsidRPr="00885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58B1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B04C73" w:rsidRDefault="00B04C73" w:rsidP="005C7FEA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 к Постановлению изложить в редакции согласно приложения № 1 к настоящему Постановлению.</w:t>
      </w:r>
    </w:p>
    <w:p w:rsidR="00B04C73" w:rsidRDefault="00B04C73" w:rsidP="005C7FEA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 к Постановлению изложить в редакции согласно приложения № 2 к настоящему Постановлению.</w:t>
      </w:r>
    </w:p>
    <w:p w:rsidR="00B04C73" w:rsidRDefault="00B04C73" w:rsidP="005C7FEA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 к Постановлению изложить в редакции согласно приложения № 3 к настоящему Постановлению.</w:t>
      </w:r>
    </w:p>
    <w:p w:rsidR="00B04C73" w:rsidRPr="00B04C73" w:rsidRDefault="00B04C73" w:rsidP="00B04C7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4C73">
        <w:rPr>
          <w:rFonts w:ascii="Times New Roman" w:eastAsia="Calibri" w:hAnsi="Times New Roman" w:cs="Times New Roman"/>
          <w:sz w:val="28"/>
          <w:szCs w:val="28"/>
        </w:rPr>
        <w:t>Обнародовать н</w:t>
      </w:r>
      <w:r w:rsidRPr="00B04C73">
        <w:rPr>
          <w:rFonts w:ascii="Times New Roman" w:eastAsia="Calibri" w:hAnsi="Times New Roman" w:cs="Times New Roman"/>
          <w:color w:val="000000"/>
          <w:sz w:val="28"/>
          <w:szCs w:val="28"/>
        </w:rPr>
        <w:t>астоящее постановление и разместить на официальном сайте администрации городского поселения Игрим.</w:t>
      </w:r>
    </w:p>
    <w:p w:rsidR="00B04C73" w:rsidRDefault="00B04C73" w:rsidP="00B04C73">
      <w:pPr>
        <w:pStyle w:val="a3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C7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</w:t>
      </w:r>
      <w:r w:rsidR="00477952">
        <w:rPr>
          <w:rFonts w:ascii="Times New Roman" w:eastAsia="Calibri" w:hAnsi="Times New Roman" w:cs="Times New Roman"/>
          <w:sz w:val="28"/>
          <w:szCs w:val="28"/>
        </w:rPr>
        <w:t>в силу после его обнародования.</w:t>
      </w:r>
    </w:p>
    <w:p w:rsidR="00477952" w:rsidRPr="00B04C73" w:rsidRDefault="00477952" w:rsidP="00477952">
      <w:pPr>
        <w:pStyle w:val="a3"/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C73" w:rsidRDefault="00B04C73" w:rsidP="00B04C73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C73">
        <w:rPr>
          <w:rFonts w:ascii="Times New Roman" w:eastAsia="Calibri" w:hAnsi="Times New Roman" w:cs="Times New Roman"/>
          <w:sz w:val="28"/>
          <w:szCs w:val="28"/>
        </w:rPr>
        <w:t>Глава поселения</w:t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 w:rsidR="0047795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Т.</w:t>
      </w:r>
      <w:r w:rsidR="00477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</w:t>
      </w:r>
      <w:r w:rsidR="00477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Грудо</w:t>
      </w:r>
      <w:proofErr w:type="spellEnd"/>
    </w:p>
    <w:p w:rsidR="00477952" w:rsidRDefault="00477952" w:rsidP="00B04C7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7952" w:rsidRDefault="00477952" w:rsidP="00B04C7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04C73" w:rsidRPr="009A7A16" w:rsidRDefault="00B04C73" w:rsidP="00B04C7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Приложение 1</w:t>
      </w:r>
    </w:p>
    <w:p w:rsidR="00B04C73" w:rsidRDefault="00000414" w:rsidP="00B04C7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Постановлению администрации</w:t>
      </w:r>
    </w:p>
    <w:p w:rsidR="00000414" w:rsidRDefault="00000414" w:rsidP="00B04C7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городского поселения Игрим</w:t>
      </w:r>
    </w:p>
    <w:p w:rsidR="00000414" w:rsidRPr="009A7A16" w:rsidRDefault="00000414" w:rsidP="00B04C7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№ </w:t>
      </w:r>
      <w:r w:rsidR="00F16C9F">
        <w:rPr>
          <w:rFonts w:ascii="Times New Roman" w:eastAsia="Calibri" w:hAnsi="Times New Roman" w:cs="Times New Roman"/>
        </w:rPr>
        <w:t>185</w:t>
      </w:r>
      <w:r>
        <w:rPr>
          <w:rFonts w:ascii="Times New Roman" w:eastAsia="Calibri" w:hAnsi="Times New Roman" w:cs="Times New Roman"/>
        </w:rPr>
        <w:t xml:space="preserve"> от «</w:t>
      </w:r>
      <w:r w:rsidR="00F16C9F">
        <w:rPr>
          <w:rFonts w:ascii="Times New Roman" w:eastAsia="Calibri" w:hAnsi="Times New Roman" w:cs="Times New Roman"/>
        </w:rPr>
        <w:t>01</w:t>
      </w:r>
      <w:r>
        <w:rPr>
          <w:rFonts w:ascii="Times New Roman" w:eastAsia="Calibri" w:hAnsi="Times New Roman" w:cs="Times New Roman"/>
        </w:rPr>
        <w:t>»</w:t>
      </w:r>
      <w:r w:rsidR="00F16C9F">
        <w:rPr>
          <w:rFonts w:ascii="Times New Roman" w:eastAsia="Calibri" w:hAnsi="Times New Roman" w:cs="Times New Roman"/>
        </w:rPr>
        <w:t xml:space="preserve"> ноября </w:t>
      </w:r>
      <w:r>
        <w:rPr>
          <w:rFonts w:ascii="Times New Roman" w:eastAsia="Calibri" w:hAnsi="Times New Roman" w:cs="Times New Roman"/>
        </w:rPr>
        <w:t>2018 г</w:t>
      </w:r>
    </w:p>
    <w:p w:rsidR="00B04C73" w:rsidRPr="009A7A16" w:rsidRDefault="00B04C73" w:rsidP="00B04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B04C73" w:rsidRPr="009A7A16" w:rsidRDefault="00B04C73" w:rsidP="00B04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Cs w:val="28"/>
        </w:rPr>
      </w:pPr>
    </w:p>
    <w:p w:rsidR="00B04C73" w:rsidRPr="009A7A16" w:rsidRDefault="00B04C73" w:rsidP="00B04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4"/>
          <w:szCs w:val="24"/>
        </w:rPr>
      </w:pPr>
    </w:p>
    <w:p w:rsidR="00B04C73" w:rsidRPr="009A7A16" w:rsidRDefault="00B04C73" w:rsidP="00B04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209"/>
      <w:bookmarkEnd w:id="1"/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</w:t>
      </w:r>
    </w:p>
    <w:p w:rsidR="00B04C73" w:rsidRPr="009A7A16" w:rsidRDefault="00B04C73" w:rsidP="00B04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B04C73" w:rsidRPr="009A7A16" w:rsidRDefault="00B04C73" w:rsidP="00B04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6"/>
        <w:gridCol w:w="2309"/>
      </w:tblGrid>
      <w:tr w:rsidR="00B04C73" w:rsidRPr="009A7A16" w:rsidTr="00000414"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  <w:lang w:eastAsia="ru-RU"/>
              </w:rPr>
            </w:pPr>
          </w:p>
        </w:tc>
      </w:tr>
      <w:tr w:rsidR="00B04C73" w:rsidRPr="009A7A16" w:rsidTr="00000414"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73" w:rsidRPr="009A7A16" w:rsidRDefault="00000414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D76A2F">
              <w:rPr>
                <w:rFonts w:ascii="Times New Roman" w:hAnsi="Times New Roman" w:cs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B04C73" w:rsidRPr="009A7A16" w:rsidTr="00000414"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B04C73" w:rsidRPr="009A7A16" w:rsidTr="00000414"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Сои</w:t>
            </w: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сполнитель программы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B04C73" w:rsidRPr="009A7A16" w:rsidTr="00000414"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Цели муниципальной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B04C73" w:rsidRPr="009A7A16" w:rsidTr="00000414"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муниципальной </w:t>
            </w: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B04C73" w:rsidRPr="009A7A16" w:rsidTr="00000414"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Целевые показатели </w:t>
            </w:r>
            <w:r w:rsidR="00000414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(</w:t>
            </w:r>
            <w:r w:rsidR="00000414"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показатели социально-экономической </w:t>
            </w:r>
            <w:r w:rsidR="00000414"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эффективности</w:t>
            </w:r>
            <w:r w:rsidR="000004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B04C73" w:rsidRPr="009A7A16" w:rsidTr="00000414"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B04C73" w:rsidRPr="009A7A16" w:rsidTr="00000414"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Перечень </w:t>
            </w:r>
            <w:r w:rsidR="00000414"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подпрограмм (</w:t>
            </w:r>
            <w:r w:rsidR="00000414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при наличии)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B04C73" w:rsidRPr="009A7A16" w:rsidTr="00000414">
        <w:trPr>
          <w:trHeight w:val="627"/>
        </w:trPr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3" w:rsidRPr="009A7A16" w:rsidRDefault="00B04C73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B04C73" w:rsidRPr="009A7A16" w:rsidRDefault="00B04C73" w:rsidP="00B04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18"/>
          <w:szCs w:val="18"/>
        </w:rPr>
      </w:pPr>
    </w:p>
    <w:p w:rsidR="00B04C73" w:rsidRPr="00B04C73" w:rsidRDefault="00B04C73" w:rsidP="00B04C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C73" w:rsidRPr="009A7A16" w:rsidRDefault="00B04C73" w:rsidP="00B04C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2CBC" w:rsidRPr="009A7A16" w:rsidRDefault="00BB2CBC" w:rsidP="00BB2CBC">
      <w:pPr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5CA4" w:rsidRDefault="000A5CA4" w:rsidP="00BB2CBC">
      <w:pPr>
        <w:ind w:right="3685"/>
        <w:jc w:val="both"/>
      </w:pPr>
    </w:p>
    <w:p w:rsidR="00000414" w:rsidRDefault="00000414" w:rsidP="00BB2CBC">
      <w:pPr>
        <w:ind w:right="3685"/>
        <w:jc w:val="both"/>
      </w:pPr>
    </w:p>
    <w:p w:rsidR="00000414" w:rsidRDefault="00000414" w:rsidP="00BB2CBC">
      <w:pPr>
        <w:ind w:right="3685"/>
        <w:jc w:val="both"/>
      </w:pPr>
    </w:p>
    <w:p w:rsidR="00000414" w:rsidRDefault="00000414" w:rsidP="00BB2CBC">
      <w:pPr>
        <w:ind w:right="3685"/>
        <w:jc w:val="both"/>
      </w:pPr>
    </w:p>
    <w:p w:rsidR="00000414" w:rsidRDefault="00000414" w:rsidP="00BB2CBC">
      <w:pPr>
        <w:ind w:right="3685"/>
        <w:jc w:val="both"/>
      </w:pPr>
    </w:p>
    <w:p w:rsidR="00000414" w:rsidRDefault="00000414" w:rsidP="00BB2CBC">
      <w:pPr>
        <w:ind w:right="3685"/>
        <w:jc w:val="both"/>
      </w:pPr>
    </w:p>
    <w:p w:rsidR="00000414" w:rsidRDefault="00000414" w:rsidP="00BB2CBC">
      <w:pPr>
        <w:ind w:right="3685"/>
        <w:jc w:val="both"/>
      </w:pPr>
    </w:p>
    <w:p w:rsidR="00000414" w:rsidRDefault="00000414" w:rsidP="00BB2CBC">
      <w:pPr>
        <w:ind w:right="3685"/>
        <w:jc w:val="both"/>
      </w:pPr>
    </w:p>
    <w:p w:rsidR="00000414" w:rsidRDefault="00000414" w:rsidP="00BB2CBC">
      <w:pPr>
        <w:ind w:right="3685"/>
        <w:jc w:val="both"/>
      </w:pPr>
    </w:p>
    <w:p w:rsidR="00000414" w:rsidRDefault="00000414" w:rsidP="00BB2CBC">
      <w:pPr>
        <w:ind w:right="3685"/>
        <w:jc w:val="both"/>
      </w:pPr>
    </w:p>
    <w:p w:rsidR="00000414" w:rsidRDefault="00000414" w:rsidP="00BB2CBC">
      <w:pPr>
        <w:ind w:right="3685"/>
        <w:jc w:val="both"/>
      </w:pPr>
    </w:p>
    <w:p w:rsidR="00000414" w:rsidRDefault="00000414" w:rsidP="00BB2CBC">
      <w:pPr>
        <w:ind w:right="3685"/>
        <w:jc w:val="both"/>
      </w:pPr>
    </w:p>
    <w:p w:rsidR="00000414" w:rsidRDefault="00000414" w:rsidP="00BB2CBC">
      <w:pPr>
        <w:ind w:right="3685"/>
        <w:jc w:val="both"/>
      </w:pPr>
    </w:p>
    <w:p w:rsidR="00000414" w:rsidRPr="009A7A16" w:rsidRDefault="00000414" w:rsidP="0000041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</w:rPr>
        <w:t>2</w:t>
      </w:r>
    </w:p>
    <w:p w:rsidR="00000414" w:rsidRDefault="00000414" w:rsidP="0000041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Постановлению администрации</w:t>
      </w:r>
    </w:p>
    <w:p w:rsidR="00000414" w:rsidRDefault="008A51A1" w:rsidP="0000041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</w:t>
      </w:r>
      <w:r w:rsidR="00000414">
        <w:rPr>
          <w:rFonts w:ascii="Times New Roman" w:eastAsia="Calibri" w:hAnsi="Times New Roman" w:cs="Times New Roman"/>
        </w:rPr>
        <w:t>ородского поселения Игрим</w:t>
      </w:r>
    </w:p>
    <w:p w:rsidR="00000414" w:rsidRPr="009A7A16" w:rsidRDefault="00000414" w:rsidP="0000041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№ </w:t>
      </w:r>
      <w:r w:rsidR="00F16C9F">
        <w:rPr>
          <w:rFonts w:ascii="Times New Roman" w:eastAsia="Calibri" w:hAnsi="Times New Roman" w:cs="Times New Roman"/>
        </w:rPr>
        <w:t>185</w:t>
      </w:r>
      <w:r>
        <w:rPr>
          <w:rFonts w:ascii="Times New Roman" w:eastAsia="Calibri" w:hAnsi="Times New Roman" w:cs="Times New Roman"/>
        </w:rPr>
        <w:t xml:space="preserve"> от «</w:t>
      </w:r>
      <w:r w:rsidR="00F16C9F">
        <w:rPr>
          <w:rFonts w:ascii="Times New Roman" w:eastAsia="Calibri" w:hAnsi="Times New Roman" w:cs="Times New Roman"/>
        </w:rPr>
        <w:t>01</w:t>
      </w:r>
      <w:r>
        <w:rPr>
          <w:rFonts w:ascii="Times New Roman" w:eastAsia="Calibri" w:hAnsi="Times New Roman" w:cs="Times New Roman"/>
        </w:rPr>
        <w:t>»</w:t>
      </w:r>
      <w:r w:rsidR="00F16C9F">
        <w:rPr>
          <w:rFonts w:ascii="Times New Roman" w:eastAsia="Calibri" w:hAnsi="Times New Roman" w:cs="Times New Roman"/>
        </w:rPr>
        <w:t xml:space="preserve"> ноября </w:t>
      </w:r>
      <w:r>
        <w:rPr>
          <w:rFonts w:ascii="Times New Roman" w:eastAsia="Calibri" w:hAnsi="Times New Roman" w:cs="Times New Roman"/>
        </w:rPr>
        <w:t>2018 г</w:t>
      </w:r>
    </w:p>
    <w:p w:rsidR="00000414" w:rsidRPr="009A7A16" w:rsidRDefault="00000414" w:rsidP="00000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000414" w:rsidRDefault="00000414" w:rsidP="00BB2CBC">
      <w:pPr>
        <w:ind w:right="3685"/>
        <w:jc w:val="both"/>
      </w:pPr>
    </w:p>
    <w:p w:rsidR="00000414" w:rsidRDefault="00000414" w:rsidP="00BB2CBC">
      <w:pPr>
        <w:ind w:right="3685"/>
        <w:jc w:val="both"/>
      </w:pPr>
    </w:p>
    <w:p w:rsidR="00000414" w:rsidRPr="008A51A1" w:rsidRDefault="00000414" w:rsidP="008A51A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0414">
        <w:rPr>
          <w:rFonts w:ascii="Times New Roman" w:hAnsi="Times New Roman" w:cs="Times New Roman"/>
          <w:bCs/>
          <w:sz w:val="28"/>
          <w:szCs w:val="28"/>
        </w:rPr>
        <w:t>СИСТЕМА ПОКАЗАТЕЛЕЙ, ХАРАКТЕРИЗУЮЩИХ РЕЗУЛЬТАТЫ РЕАЛИЗАЦИИ</w:t>
      </w:r>
      <w:r w:rsidR="008A51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0414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8A51A1" w:rsidRPr="009A7A16" w:rsidRDefault="008A51A1" w:rsidP="008A51A1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855"/>
        <w:gridCol w:w="1528"/>
        <w:gridCol w:w="1080"/>
        <w:gridCol w:w="1080"/>
        <w:gridCol w:w="894"/>
        <w:gridCol w:w="1597"/>
      </w:tblGrid>
      <w:tr w:rsidR="008A51A1" w:rsidRPr="009A7A16" w:rsidTr="00F61C88">
        <w:trPr>
          <w:trHeight w:val="4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1" w:rsidRPr="009A7A16" w:rsidRDefault="008A51A1" w:rsidP="008A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</w:t>
            </w: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начало реализации программы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1" w:rsidRPr="009A7A16" w:rsidRDefault="008A51A1" w:rsidP="008A5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2F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8A51A1" w:rsidRPr="009A7A16" w:rsidTr="00F61C88">
        <w:trPr>
          <w:trHeight w:val="8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51A1" w:rsidRPr="009A7A16" w:rsidTr="00F61C8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1" w:rsidRPr="00FB39B0" w:rsidRDefault="008A51A1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51A1" w:rsidRPr="009A7A16" w:rsidTr="00F61C8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FB39B0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51A1" w:rsidRPr="009A7A16" w:rsidTr="00F61C8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FB39B0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51A1" w:rsidRPr="009A7A16" w:rsidTr="00F61C8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FB39B0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51A1" w:rsidRPr="009A7A16" w:rsidTr="00F61C8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FB39B0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00414" w:rsidRDefault="00000414" w:rsidP="00BB2CBC">
      <w:pPr>
        <w:ind w:right="3685"/>
        <w:jc w:val="both"/>
      </w:pPr>
    </w:p>
    <w:p w:rsidR="00000414" w:rsidRDefault="00000414" w:rsidP="00BB2CBC">
      <w:pPr>
        <w:ind w:right="3685"/>
        <w:jc w:val="both"/>
      </w:pPr>
    </w:p>
    <w:p w:rsidR="00000414" w:rsidRDefault="00000414" w:rsidP="00BB2CBC">
      <w:pPr>
        <w:ind w:right="3685"/>
        <w:jc w:val="both"/>
      </w:pPr>
    </w:p>
    <w:p w:rsidR="00000414" w:rsidRDefault="00000414" w:rsidP="00BB2CBC">
      <w:pPr>
        <w:ind w:right="3685"/>
        <w:jc w:val="both"/>
      </w:pPr>
    </w:p>
    <w:p w:rsidR="008A51A1" w:rsidRDefault="008A51A1" w:rsidP="00BB2CBC">
      <w:pPr>
        <w:ind w:right="3685"/>
        <w:jc w:val="both"/>
      </w:pPr>
    </w:p>
    <w:p w:rsidR="008A51A1" w:rsidRDefault="008A51A1" w:rsidP="00BB2CBC">
      <w:pPr>
        <w:ind w:right="3685"/>
        <w:jc w:val="both"/>
      </w:pPr>
    </w:p>
    <w:p w:rsidR="008A51A1" w:rsidRDefault="008A51A1" w:rsidP="00BB2CBC">
      <w:pPr>
        <w:ind w:right="3685"/>
        <w:jc w:val="both"/>
      </w:pPr>
    </w:p>
    <w:p w:rsidR="008A51A1" w:rsidRDefault="008A51A1" w:rsidP="00BB2CBC">
      <w:pPr>
        <w:ind w:right="3685"/>
        <w:jc w:val="both"/>
      </w:pPr>
    </w:p>
    <w:p w:rsidR="008A51A1" w:rsidRDefault="008A51A1" w:rsidP="00BB2CBC">
      <w:pPr>
        <w:ind w:right="3685"/>
        <w:jc w:val="both"/>
      </w:pPr>
    </w:p>
    <w:p w:rsidR="008A51A1" w:rsidRDefault="008A51A1" w:rsidP="00BB2CBC">
      <w:pPr>
        <w:ind w:right="3685"/>
        <w:jc w:val="both"/>
      </w:pPr>
    </w:p>
    <w:p w:rsidR="008A51A1" w:rsidRDefault="008A51A1" w:rsidP="00BB2CBC">
      <w:pPr>
        <w:ind w:right="3685"/>
        <w:jc w:val="both"/>
      </w:pPr>
    </w:p>
    <w:p w:rsidR="008A51A1" w:rsidRDefault="008A51A1" w:rsidP="00BB2CBC">
      <w:pPr>
        <w:ind w:right="3685"/>
        <w:jc w:val="both"/>
      </w:pPr>
    </w:p>
    <w:p w:rsidR="008A51A1" w:rsidRDefault="008A51A1" w:rsidP="008A51A1">
      <w:pPr>
        <w:spacing w:after="0" w:line="240" w:lineRule="auto"/>
        <w:jc w:val="right"/>
        <w:rPr>
          <w:rFonts w:ascii="Times New Roman" w:eastAsia="Calibri" w:hAnsi="Times New Roman" w:cs="Times New Roman"/>
        </w:rPr>
        <w:sectPr w:rsidR="008A5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51A1" w:rsidRPr="009A7A16" w:rsidRDefault="008A51A1" w:rsidP="008A51A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</w:rPr>
        <w:t>3</w:t>
      </w:r>
    </w:p>
    <w:p w:rsidR="008A51A1" w:rsidRDefault="008A51A1" w:rsidP="008A51A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Постановлению администрации</w:t>
      </w:r>
    </w:p>
    <w:p w:rsidR="008A51A1" w:rsidRDefault="008A51A1" w:rsidP="008A51A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городского поселения Игрим</w:t>
      </w:r>
    </w:p>
    <w:p w:rsidR="008A51A1" w:rsidRDefault="008A51A1" w:rsidP="008A51A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№ </w:t>
      </w:r>
      <w:r w:rsidR="00F16C9F">
        <w:rPr>
          <w:rFonts w:ascii="Times New Roman" w:eastAsia="Calibri" w:hAnsi="Times New Roman" w:cs="Times New Roman"/>
        </w:rPr>
        <w:t>185</w:t>
      </w:r>
      <w:r>
        <w:rPr>
          <w:rFonts w:ascii="Times New Roman" w:eastAsia="Calibri" w:hAnsi="Times New Roman" w:cs="Times New Roman"/>
        </w:rPr>
        <w:t xml:space="preserve"> от «</w:t>
      </w:r>
      <w:r w:rsidR="00F16C9F">
        <w:rPr>
          <w:rFonts w:ascii="Times New Roman" w:eastAsia="Calibri" w:hAnsi="Times New Roman" w:cs="Times New Roman"/>
        </w:rPr>
        <w:t>01</w:t>
      </w:r>
      <w:r>
        <w:rPr>
          <w:rFonts w:ascii="Times New Roman" w:eastAsia="Calibri" w:hAnsi="Times New Roman" w:cs="Times New Roman"/>
        </w:rPr>
        <w:t>»</w:t>
      </w:r>
      <w:r w:rsidR="00F16C9F">
        <w:rPr>
          <w:rFonts w:ascii="Times New Roman" w:eastAsia="Calibri" w:hAnsi="Times New Roman" w:cs="Times New Roman"/>
        </w:rPr>
        <w:t xml:space="preserve"> ноября </w:t>
      </w:r>
      <w:r>
        <w:rPr>
          <w:rFonts w:ascii="Times New Roman" w:eastAsia="Calibri" w:hAnsi="Times New Roman" w:cs="Times New Roman"/>
        </w:rPr>
        <w:t>2018 г</w:t>
      </w:r>
    </w:p>
    <w:p w:rsidR="008A51A1" w:rsidRPr="009A7A16" w:rsidRDefault="008A51A1" w:rsidP="008A51A1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39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26"/>
        <w:gridCol w:w="1842"/>
        <w:gridCol w:w="2978"/>
        <w:gridCol w:w="1701"/>
        <w:gridCol w:w="1275"/>
        <w:gridCol w:w="1234"/>
        <w:gridCol w:w="1390"/>
      </w:tblGrid>
      <w:tr w:rsidR="008A51A1" w:rsidRPr="009A7A16" w:rsidTr="008A51A1">
        <w:trPr>
          <w:cantSplit/>
          <w:trHeight w:val="48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 *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Финансовые затраты на</w:t>
            </w:r>
          </w:p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реализацию (тыс. рублей)</w:t>
            </w:r>
          </w:p>
        </w:tc>
      </w:tr>
      <w:tr w:rsidR="008A51A1" w:rsidRPr="009A7A16" w:rsidTr="008A51A1">
        <w:trPr>
          <w:cantSplit/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A51A1" w:rsidRPr="009A7A16" w:rsidTr="008A51A1">
        <w:trPr>
          <w:cantSplit/>
          <w:trHeight w:val="36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20___г</w:t>
            </w: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A51A1" w:rsidRPr="009A7A16" w:rsidTr="008A51A1">
        <w:trPr>
          <w:trHeight w:val="120"/>
          <w:jc w:val="center"/>
        </w:trPr>
        <w:tc>
          <w:tcPr>
            <w:tcW w:w="1395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Цель целевой программы </w:t>
            </w:r>
          </w:p>
        </w:tc>
      </w:tr>
      <w:tr w:rsidR="008A51A1" w:rsidRPr="009A7A16" w:rsidTr="008A51A1">
        <w:trPr>
          <w:trHeight w:val="120"/>
          <w:jc w:val="center"/>
        </w:trPr>
        <w:tc>
          <w:tcPr>
            <w:tcW w:w="1395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Задача  1 целевой программы </w:t>
            </w:r>
          </w:p>
        </w:tc>
      </w:tr>
      <w:tr w:rsidR="008A51A1" w:rsidRPr="009A7A16" w:rsidTr="008A51A1">
        <w:trPr>
          <w:trHeight w:val="12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(наименование мероприятия)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3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36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1395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Задача  2 целевой программы </w:t>
            </w: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мероприятия)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 поселения Игрим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3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3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3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3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3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1A1" w:rsidRPr="009A7A16" w:rsidTr="008A51A1">
        <w:trPr>
          <w:trHeight w:val="240"/>
          <w:jc w:val="center"/>
        </w:trPr>
        <w:tc>
          <w:tcPr>
            <w:tcW w:w="3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1A1" w:rsidRPr="009A7A16" w:rsidRDefault="008A51A1" w:rsidP="00F61C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1A1" w:rsidRPr="009A7A16" w:rsidRDefault="008A51A1" w:rsidP="00F61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51A1" w:rsidRPr="009A7A16" w:rsidRDefault="008A51A1" w:rsidP="008A5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8A51A1" w:rsidRPr="009A7A16" w:rsidRDefault="008A51A1" w:rsidP="008A5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8A51A1" w:rsidRPr="009A7A16" w:rsidRDefault="008A51A1" w:rsidP="008A5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8A51A1" w:rsidRDefault="008A51A1" w:rsidP="00BB2CBC">
      <w:pPr>
        <w:ind w:right="3685"/>
        <w:jc w:val="both"/>
      </w:pPr>
    </w:p>
    <w:sectPr w:rsidR="008A51A1" w:rsidSect="008A51A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742C"/>
    <w:multiLevelType w:val="multilevel"/>
    <w:tmpl w:val="A7BEC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44F3CFB"/>
    <w:multiLevelType w:val="hybridMultilevel"/>
    <w:tmpl w:val="493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BC"/>
    <w:rsid w:val="00000414"/>
    <w:rsid w:val="000A5CA4"/>
    <w:rsid w:val="00477952"/>
    <w:rsid w:val="005C7FEA"/>
    <w:rsid w:val="008858B1"/>
    <w:rsid w:val="008A51A1"/>
    <w:rsid w:val="00B04C73"/>
    <w:rsid w:val="00BB2CBC"/>
    <w:rsid w:val="00F1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4675"/>
  <w15:chartTrackingRefBased/>
  <w15:docId w15:val="{8C000427-7B58-42CC-8357-E723E94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C73"/>
    <w:pPr>
      <w:ind w:left="720"/>
      <w:contextualSpacing/>
    </w:pPr>
  </w:style>
  <w:style w:type="paragraph" w:customStyle="1" w:styleId="ConsPlusNormal">
    <w:name w:val="ConsPlusNormal"/>
    <w:rsid w:val="0000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5</cp:revision>
  <cp:lastPrinted>2018-11-01T11:35:00Z</cp:lastPrinted>
  <dcterms:created xsi:type="dcterms:W3CDTF">2018-11-01T10:02:00Z</dcterms:created>
  <dcterms:modified xsi:type="dcterms:W3CDTF">2018-11-26T10:00:00Z</dcterms:modified>
</cp:coreProperties>
</file>