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07" w:rsidRDefault="00A95007" w:rsidP="00A9500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A95007" w:rsidRDefault="00A95007" w:rsidP="00A9500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A95007" w:rsidRDefault="00A95007" w:rsidP="00A9500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A95007" w:rsidRDefault="00A95007" w:rsidP="00A9500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</w:t>
      </w:r>
      <w:proofErr w:type="spellStart"/>
      <w:r>
        <w:rPr>
          <w:sz w:val="24"/>
          <w:szCs w:val="24"/>
        </w:rPr>
        <w:t>округа-Югры</w:t>
      </w:r>
      <w:proofErr w:type="spellEnd"/>
    </w:p>
    <w:p w:rsidR="00A95007" w:rsidRDefault="00A95007" w:rsidP="00A95007">
      <w:pPr>
        <w:pStyle w:val="a9"/>
        <w:jc w:val="center"/>
        <w:rPr>
          <w:sz w:val="24"/>
          <w:szCs w:val="24"/>
        </w:rPr>
      </w:pPr>
    </w:p>
    <w:p w:rsidR="00A95007" w:rsidRDefault="00A95007" w:rsidP="00A9500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5007" w:rsidRDefault="00A95007" w:rsidP="00A95007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 0</w:t>
      </w:r>
      <w:r w:rsidR="00E64AF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.02.2018 г.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№ </w:t>
      </w:r>
      <w:r w:rsidR="00E64AF2">
        <w:rPr>
          <w:rFonts w:ascii="Times New Roman" w:hAnsi="Times New Roman" w:cs="Times New Roman"/>
          <w:bCs/>
          <w:color w:val="auto"/>
          <w:sz w:val="28"/>
          <w:szCs w:val="28"/>
        </w:rPr>
        <w:t>362</w:t>
      </w:r>
    </w:p>
    <w:p w:rsidR="00A95007" w:rsidRDefault="00A95007" w:rsidP="00A95007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грим</w:t>
      </w:r>
      <w:proofErr w:type="spellEnd"/>
    </w:p>
    <w:p w:rsidR="00A95007" w:rsidRDefault="00A95007" w:rsidP="00A95007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6080" w:rsidRPr="00E64AF2" w:rsidRDefault="00E64AF2" w:rsidP="005B60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B419C" w:rsidRPr="00E64AF2">
        <w:rPr>
          <w:rFonts w:ascii="Times New Roman" w:hAnsi="Times New Roman"/>
          <w:b/>
          <w:sz w:val="28"/>
          <w:szCs w:val="28"/>
        </w:rPr>
        <w:t xml:space="preserve">Об отклонении предложения 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593B1C" w:rsidP="00006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BB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2C7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имени </w:t>
      </w:r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поэта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5C33" w:rsidRPr="00A95007">
        <w:rPr>
          <w:rFonts w:ascii="Times New Roman" w:hAnsi="Times New Roman" w:cs="Times New Roman"/>
          <w:sz w:val="28"/>
          <w:szCs w:val="28"/>
        </w:rPr>
        <w:t>Ю</w:t>
      </w:r>
      <w:r w:rsidR="00915C33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="00915C33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 w:rsidR="00915C33" w:rsidRPr="00A95007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="00915C33">
        <w:rPr>
          <w:rFonts w:ascii="Times New Roman" w:hAnsi="Times New Roman" w:cs="Times New Roman"/>
          <w:sz w:val="28"/>
          <w:szCs w:val="28"/>
        </w:rPr>
        <w:t xml:space="preserve"> 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</w:t>
      </w:r>
      <w:r w:rsid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</w:t>
      </w:r>
      <w:proofErr w:type="spellEnd"/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C33" w:rsidRP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находящейся в составе  </w:t>
      </w:r>
      <w:r w:rsidR="00915C33" w:rsidRPr="00006F60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915C33" w:rsidRPr="00006F60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="00915C33" w:rsidRPr="00006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C33" w:rsidRPr="00006F60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915C33" w:rsidRPr="00006F60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2D762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="00A95007">
        <w:t xml:space="preserve">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2003 года № 131-ФЗ «Об общих принципах организации местного самоупра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уставом </w:t>
      </w:r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915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 w:rsid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B419C" w:rsidRDefault="00BB419C" w:rsidP="00BB419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007" w:rsidRPr="00A95007" w:rsidRDefault="00006F60" w:rsidP="00A9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5007">
        <w:rPr>
          <w:rFonts w:ascii="Times New Roman" w:hAnsi="Times New Roman"/>
          <w:sz w:val="28"/>
          <w:szCs w:val="28"/>
        </w:rPr>
        <w:t>1.</w:t>
      </w:r>
      <w:r w:rsidR="00E64AF2">
        <w:rPr>
          <w:rFonts w:ascii="Times New Roman" w:hAnsi="Times New Roman"/>
          <w:sz w:val="28"/>
          <w:szCs w:val="28"/>
        </w:rPr>
        <w:t xml:space="preserve"> О</w:t>
      </w:r>
      <w:r w:rsidR="00BB419C" w:rsidRPr="00BB419C">
        <w:rPr>
          <w:rFonts w:ascii="Times New Roman" w:hAnsi="Times New Roman"/>
          <w:sz w:val="28"/>
          <w:szCs w:val="28"/>
        </w:rPr>
        <w:t xml:space="preserve">тклонить предложение </w:t>
      </w:r>
      <w:r w:rsidR="00BB419C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007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07" w:rsidRPr="00A95007">
        <w:rPr>
          <w:rFonts w:ascii="Times New Roman" w:hAnsi="Times New Roman" w:cs="Times New Roman"/>
          <w:sz w:val="28"/>
          <w:szCs w:val="28"/>
        </w:rPr>
        <w:t xml:space="preserve">присвоении библиотеке </w:t>
      </w:r>
      <w:r w:rsidR="00E64AF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64AF2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E64AF2">
        <w:rPr>
          <w:rFonts w:ascii="Times New Roman" w:hAnsi="Times New Roman" w:cs="Times New Roman"/>
          <w:sz w:val="28"/>
          <w:szCs w:val="28"/>
        </w:rPr>
        <w:t xml:space="preserve"> </w:t>
      </w:r>
      <w:r w:rsidR="00A95007" w:rsidRPr="00A95007">
        <w:rPr>
          <w:rFonts w:ascii="Times New Roman" w:hAnsi="Times New Roman" w:cs="Times New Roman"/>
          <w:sz w:val="28"/>
          <w:szCs w:val="28"/>
        </w:rPr>
        <w:t xml:space="preserve">имени мансийского поэта </w:t>
      </w:r>
      <w:proofErr w:type="spellStart"/>
      <w:r w:rsidR="00A95007" w:rsidRPr="00A95007">
        <w:rPr>
          <w:rFonts w:ascii="Times New Roman" w:hAnsi="Times New Roman" w:cs="Times New Roman"/>
          <w:sz w:val="28"/>
          <w:szCs w:val="28"/>
        </w:rPr>
        <w:t>Ю</w:t>
      </w:r>
      <w:r w:rsidR="00915C33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="00915C33">
        <w:rPr>
          <w:rFonts w:ascii="Times New Roman" w:hAnsi="Times New Roman" w:cs="Times New Roman"/>
          <w:sz w:val="28"/>
          <w:szCs w:val="28"/>
        </w:rPr>
        <w:t xml:space="preserve"> </w:t>
      </w:r>
      <w:r w:rsidR="00A74FB6">
        <w:rPr>
          <w:rFonts w:ascii="Times New Roman" w:hAnsi="Times New Roman" w:cs="Times New Roman"/>
          <w:sz w:val="28"/>
          <w:szCs w:val="28"/>
        </w:rPr>
        <w:t>Н</w:t>
      </w:r>
      <w:r w:rsidR="00915C33">
        <w:rPr>
          <w:rFonts w:ascii="Times New Roman" w:hAnsi="Times New Roman" w:cs="Times New Roman"/>
          <w:sz w:val="28"/>
          <w:szCs w:val="28"/>
        </w:rPr>
        <w:t xml:space="preserve">иколаевича </w:t>
      </w:r>
      <w:proofErr w:type="spellStart"/>
      <w:r w:rsidR="00A95007" w:rsidRPr="00A95007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="00A95007">
        <w:rPr>
          <w:rFonts w:ascii="Times New Roman" w:hAnsi="Times New Roman" w:cs="Times New Roman"/>
          <w:sz w:val="28"/>
          <w:szCs w:val="28"/>
        </w:rPr>
        <w:t>.</w:t>
      </w:r>
    </w:p>
    <w:p w:rsidR="00593B1C" w:rsidRDefault="00006F60" w:rsidP="00A9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419C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C4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библиотекарю</w:t>
      </w:r>
      <w:r w:rsidR="00F371C4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Ванзетур</w:t>
      </w:r>
      <w:proofErr w:type="spellEnd"/>
      <w:r w:rsidR="00B702DA" w:rsidRP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FB6" w:rsidRP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в составе </w:t>
      </w:r>
      <w:r w:rsidR="00B702DA" w:rsidRPr="000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C4" w:rsidRPr="00006F60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A74FB6" w:rsidRPr="00006F60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="00A74FB6" w:rsidRPr="00006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B6" w:rsidRPr="00006F60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A74FB6" w:rsidRPr="00006F6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371C4" w:rsidRPr="00006F60">
        <w:rPr>
          <w:rFonts w:ascii="Times New Roman" w:hAnsi="Times New Roman" w:cs="Times New Roman"/>
          <w:sz w:val="28"/>
          <w:szCs w:val="28"/>
        </w:rPr>
        <w:t>»</w:t>
      </w:r>
      <w:r w:rsidR="00F371C4" w:rsidRPr="00A95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371C4" w:rsidRPr="00A95007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="00F371C4" w:rsidRPr="00A9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беседы, выставки, обзоры, </w:t>
      </w:r>
      <w:r w:rsidR="00F371C4" w:rsidRPr="00A95007">
        <w:rPr>
          <w:rFonts w:ascii="Times New Roman" w:hAnsi="Times New Roman" w:cs="Times New Roman"/>
          <w:sz w:val="28"/>
          <w:szCs w:val="28"/>
        </w:rPr>
        <w:t xml:space="preserve"> посвященные 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7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FB6">
        <w:rPr>
          <w:rFonts w:ascii="Times New Roman" w:hAnsi="Times New Roman" w:cs="Times New Roman"/>
          <w:sz w:val="28"/>
          <w:szCs w:val="28"/>
        </w:rPr>
        <w:t>мансийского поэта</w:t>
      </w:r>
      <w:r w:rsidR="00593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B1C" w:rsidRPr="00A95007">
        <w:rPr>
          <w:rFonts w:ascii="Times New Roman" w:hAnsi="Times New Roman" w:cs="Times New Roman"/>
          <w:sz w:val="28"/>
          <w:szCs w:val="28"/>
        </w:rPr>
        <w:t>Ю</w:t>
      </w:r>
      <w:r w:rsidR="00593B1C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="00593B1C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 w:rsidR="00593B1C" w:rsidRPr="00A95007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9C" w:rsidRPr="00A95007" w:rsidRDefault="00006F60" w:rsidP="00A9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419C" w:rsidRPr="00A95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 председателю комитета по культуре и спорту администрации Березовского района.</w:t>
      </w:r>
    </w:p>
    <w:p w:rsidR="00BB419C" w:rsidRDefault="00BB419C" w:rsidP="00BB419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2BE" w:rsidRDefault="00AA02BE" w:rsidP="00BB419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2BE" w:rsidRDefault="00AA02BE" w:rsidP="00BB419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2BE" w:rsidRPr="00BB419C" w:rsidRDefault="00AA02BE" w:rsidP="00BB419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02BE" w:rsidRPr="001D10F9" w:rsidTr="00821838">
        <w:tc>
          <w:tcPr>
            <w:tcW w:w="4785" w:type="dxa"/>
          </w:tcPr>
          <w:p w:rsidR="00AA02BE" w:rsidRDefault="00AA02BE" w:rsidP="0082183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AA02BE" w:rsidRPr="001D10F9" w:rsidRDefault="00AA02BE" w:rsidP="0082183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02BE" w:rsidRPr="001D10F9" w:rsidRDefault="00AA02BE" w:rsidP="0082183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AA02BE" w:rsidRPr="001D10F9" w:rsidTr="00821838">
        <w:trPr>
          <w:trHeight w:val="286"/>
        </w:trPr>
        <w:tc>
          <w:tcPr>
            <w:tcW w:w="4785" w:type="dxa"/>
          </w:tcPr>
          <w:p w:rsidR="00AA02BE" w:rsidRPr="001D10F9" w:rsidRDefault="00AA02BE" w:rsidP="0082183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                          М.В.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785" w:type="dxa"/>
          </w:tcPr>
          <w:p w:rsidR="00AA02BE" w:rsidRPr="001D10F9" w:rsidRDefault="00AA02BE" w:rsidP="0082183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А.В. Затирка   </w:t>
            </w:r>
          </w:p>
        </w:tc>
      </w:tr>
    </w:tbl>
    <w:p w:rsidR="00AA02BE" w:rsidRDefault="00AA02BE" w:rsidP="00AA02BE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ab/>
      </w:r>
    </w:p>
    <w:p w:rsidR="00686FEB" w:rsidRPr="004A0616" w:rsidRDefault="00686FEB" w:rsidP="00AA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6FEB" w:rsidRPr="004A0616" w:rsidSect="00C117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1EE"/>
    <w:multiLevelType w:val="hybridMultilevel"/>
    <w:tmpl w:val="2F764CA4"/>
    <w:lvl w:ilvl="0" w:tplc="911662CE">
      <w:start w:val="1"/>
      <w:numFmt w:val="decimal"/>
      <w:lvlText w:val="%1."/>
      <w:lvlJc w:val="left"/>
      <w:pPr>
        <w:ind w:left="1662" w:hanging="1095"/>
      </w:pPr>
      <w:rPr>
        <w:rFonts w:eastAsia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80FDA"/>
    <w:multiLevelType w:val="hybridMultilevel"/>
    <w:tmpl w:val="511C23F6"/>
    <w:lvl w:ilvl="0" w:tplc="E3A82C52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174481"/>
    <w:multiLevelType w:val="hybridMultilevel"/>
    <w:tmpl w:val="96B410F6"/>
    <w:lvl w:ilvl="0" w:tplc="574449C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07A06"/>
    <w:multiLevelType w:val="multilevel"/>
    <w:tmpl w:val="44B8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4">
    <w:nsid w:val="57E359A7"/>
    <w:multiLevelType w:val="hybridMultilevel"/>
    <w:tmpl w:val="68C4B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B104E"/>
    <w:multiLevelType w:val="hybridMultilevel"/>
    <w:tmpl w:val="CC7AEB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C6910"/>
    <w:multiLevelType w:val="hybridMultilevel"/>
    <w:tmpl w:val="3F0ACB58"/>
    <w:lvl w:ilvl="0" w:tplc="AFD4E588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C076E65"/>
    <w:multiLevelType w:val="hybridMultilevel"/>
    <w:tmpl w:val="8DAEB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E8"/>
    <w:rsid w:val="00006F60"/>
    <w:rsid w:val="0003022B"/>
    <w:rsid w:val="000762F4"/>
    <w:rsid w:val="000B652D"/>
    <w:rsid w:val="000E423E"/>
    <w:rsid w:val="00106DE9"/>
    <w:rsid w:val="001A4390"/>
    <w:rsid w:val="001B7B98"/>
    <w:rsid w:val="001D19CC"/>
    <w:rsid w:val="002C7682"/>
    <w:rsid w:val="002D762E"/>
    <w:rsid w:val="00304E28"/>
    <w:rsid w:val="0037523A"/>
    <w:rsid w:val="003B7989"/>
    <w:rsid w:val="003D7524"/>
    <w:rsid w:val="0046151A"/>
    <w:rsid w:val="00490431"/>
    <w:rsid w:val="00497A98"/>
    <w:rsid w:val="004A0616"/>
    <w:rsid w:val="00510395"/>
    <w:rsid w:val="005350B1"/>
    <w:rsid w:val="00593B1C"/>
    <w:rsid w:val="005B6080"/>
    <w:rsid w:val="006662EE"/>
    <w:rsid w:val="00686FEB"/>
    <w:rsid w:val="00693523"/>
    <w:rsid w:val="006A5242"/>
    <w:rsid w:val="006F6772"/>
    <w:rsid w:val="007838C2"/>
    <w:rsid w:val="007C258B"/>
    <w:rsid w:val="007C3F58"/>
    <w:rsid w:val="0081672D"/>
    <w:rsid w:val="00834CD8"/>
    <w:rsid w:val="00866D0A"/>
    <w:rsid w:val="00885163"/>
    <w:rsid w:val="00885C78"/>
    <w:rsid w:val="008F2515"/>
    <w:rsid w:val="00915C33"/>
    <w:rsid w:val="009C1607"/>
    <w:rsid w:val="009D6777"/>
    <w:rsid w:val="009E136B"/>
    <w:rsid w:val="00A74FB6"/>
    <w:rsid w:val="00A95007"/>
    <w:rsid w:val="00AA02BE"/>
    <w:rsid w:val="00B27BAD"/>
    <w:rsid w:val="00B621AA"/>
    <w:rsid w:val="00B63037"/>
    <w:rsid w:val="00B678C7"/>
    <w:rsid w:val="00B702DA"/>
    <w:rsid w:val="00B76182"/>
    <w:rsid w:val="00BB419C"/>
    <w:rsid w:val="00C117E8"/>
    <w:rsid w:val="00C65FF2"/>
    <w:rsid w:val="00CD1382"/>
    <w:rsid w:val="00DC348D"/>
    <w:rsid w:val="00DE7565"/>
    <w:rsid w:val="00E02F8D"/>
    <w:rsid w:val="00E64AF2"/>
    <w:rsid w:val="00E671C3"/>
    <w:rsid w:val="00F11C1E"/>
    <w:rsid w:val="00F313C0"/>
    <w:rsid w:val="00F34864"/>
    <w:rsid w:val="00F371C4"/>
    <w:rsid w:val="00F6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A9500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A95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4">
    <w:name w:val="Font Style14"/>
    <w:rsid w:val="00AA02BE"/>
    <w:rPr>
      <w:rFonts w:ascii="Lucida Sans Unicode" w:hAnsi="Lucida Sans Unicode" w:cs="Lucida Sans Unicode"/>
      <w:spacing w:val="10"/>
      <w:sz w:val="10"/>
      <w:szCs w:val="10"/>
    </w:rPr>
  </w:style>
  <w:style w:type="table" w:styleId="aa">
    <w:name w:val="Table Grid"/>
    <w:basedOn w:val="a1"/>
    <w:rsid w:val="00AA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A02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;dst=100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Панкова М.И</cp:lastModifiedBy>
  <cp:revision>8</cp:revision>
  <cp:lastPrinted>2018-02-05T10:57:00Z</cp:lastPrinted>
  <dcterms:created xsi:type="dcterms:W3CDTF">2017-12-26T06:16:00Z</dcterms:created>
  <dcterms:modified xsi:type="dcterms:W3CDTF">2018-02-05T11:00:00Z</dcterms:modified>
</cp:coreProperties>
</file>